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C6" w:rsidRPr="008244D1" w:rsidRDefault="00D01335" w:rsidP="00AC4E9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4471">
        <w:rPr>
          <w:rFonts w:ascii="Times New Roman" w:hAnsi="Times New Roman" w:cs="Times New Roman"/>
          <w:sz w:val="28"/>
          <w:szCs w:val="28"/>
        </w:rPr>
        <w:t>4</w:t>
      </w:r>
    </w:p>
    <w:p w:rsidR="00AB5DC6" w:rsidRPr="008244D1" w:rsidRDefault="00AB5DC6" w:rsidP="00AC4E9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AC4E9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C4E9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C4E9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C4E92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B0A">
        <w:rPr>
          <w:rFonts w:ascii="Times New Roman" w:hAnsi="Times New Roman" w:cs="Times New Roman"/>
          <w:sz w:val="28"/>
          <w:szCs w:val="28"/>
        </w:rPr>
        <w:t>___________</w:t>
      </w:r>
      <w:r w:rsidR="009322C5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7F5B0A">
        <w:rPr>
          <w:rFonts w:ascii="Times New Roman" w:hAnsi="Times New Roman" w:cs="Times New Roman"/>
          <w:sz w:val="28"/>
          <w:szCs w:val="28"/>
        </w:rPr>
        <w:t>____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8C3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бюджета Большебейсугского сельского поселения Брюховецкого района </w:t>
            </w:r>
            <w:r w:rsidR="00D834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201</w:t>
            </w:r>
            <w:r w:rsidR="008C337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F5463B" w:rsidRPr="008A7BA9" w:rsidTr="00760A31">
        <w:trPr>
          <w:trHeight w:val="883"/>
        </w:trPr>
        <w:tc>
          <w:tcPr>
            <w:tcW w:w="9390" w:type="dxa"/>
          </w:tcPr>
          <w:p w:rsidR="00F5463B" w:rsidRDefault="00F5463B" w:rsidP="00AC4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B5DC6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709"/>
        <w:gridCol w:w="709"/>
        <w:gridCol w:w="567"/>
        <w:gridCol w:w="992"/>
        <w:gridCol w:w="567"/>
        <w:gridCol w:w="1133"/>
        <w:gridCol w:w="1135"/>
        <w:gridCol w:w="1134"/>
      </w:tblGrid>
      <w:tr w:rsidR="00F378D0" w:rsidRPr="00EF602C" w:rsidTr="00F378D0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8:H1021"/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F378D0">
            <w:pPr>
              <w:spacing w:line="36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2019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F378D0">
            <w:pPr>
              <w:spacing w:line="36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за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F378D0">
            <w:pPr>
              <w:spacing w:line="360" w:lineRule="auto"/>
              <w:ind w:left="34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15965,9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92,4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CE39CF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CE39CF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E44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52 4 00 2004 0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CE39CF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CE39CF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E44">
              <w:rPr>
                <w:rFonts w:ascii="Times New Roman" w:hAnsi="Times New Roman"/>
                <w:color w:val="000000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52 4 00 2004 0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F378D0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E4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CE39CF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D6E44" w:rsidRDefault="00CE39CF" w:rsidP="002715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15940,74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B64A9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14721,14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B64A9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92,3</w:t>
            </w:r>
          </w:p>
        </w:tc>
      </w:tr>
      <w:tr w:rsidR="00F378D0" w:rsidRPr="00EF602C" w:rsidTr="00F378D0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4870,60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7397A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7397A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</w:pPr>
            <w:r w:rsidRPr="001E1AB3"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</w:pPr>
            <w:r w:rsidRPr="001E1AB3"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</w:pPr>
            <w:r w:rsidRPr="001E1AB3"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67397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</w:pPr>
            <w:r w:rsidRPr="001E1AB3"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D6265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1E1AB3" w:rsidRDefault="00D6265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D6265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D6265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BD0462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821E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821E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821E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821E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821E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2761</w:t>
            </w:r>
            <w:r w:rsidR="000821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821E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821E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67705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67705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67705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67705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67705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67705D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ABA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AB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ABA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ABA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67705D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D4ABA" w:rsidRDefault="0067705D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54 0 00 1010 0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A76EE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A76EE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«Информационное и программное обеспечение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09 0 00 0000 0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A76E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имуществом Большебейсугского сельского поселения Брюховецкого района»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B1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B12B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B1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B12B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B1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B12B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и развитие территориального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077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1"/>
              <w:jc w:val="both"/>
              <w:rPr>
                <w:sz w:val="24"/>
                <w:szCs w:val="24"/>
              </w:rPr>
            </w:pPr>
            <w:r w:rsidRPr="00EF602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EF602C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774CE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70,9</w:t>
            </w:r>
          </w:p>
        </w:tc>
      </w:tr>
      <w:tr w:rsidR="00F378D0" w:rsidRPr="00EF602C" w:rsidTr="00F378D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AE2DA2" w:rsidRDefault="008E28CB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DA2">
              <w:rPr>
                <w:rFonts w:ascii="Times New Roman" w:hAnsi="Times New Roman" w:cs="Times New Roman"/>
                <w:sz w:val="24"/>
                <w:szCs w:val="24"/>
              </w:rPr>
              <w:t>2952,6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97F4C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F378D0" w:rsidRPr="00EF602C" w:rsidTr="00F378D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«Дорожное хозяйство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AE2DA2" w:rsidRDefault="005C39DB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DA2">
              <w:rPr>
                <w:rFonts w:ascii="Times New Roman" w:hAnsi="Times New Roman" w:cs="Times New Roman"/>
                <w:sz w:val="24"/>
                <w:szCs w:val="24"/>
              </w:rPr>
              <w:t>2952,6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AD356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</w:tr>
      <w:tr w:rsidR="00F378D0" w:rsidRPr="00EF602C" w:rsidTr="00F378D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F28C9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AD356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</w:tr>
      <w:tr w:rsidR="00F378D0" w:rsidRPr="00EF602C" w:rsidTr="00F378D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F28C9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AD356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</w:tr>
      <w:tr w:rsidR="00F378D0" w:rsidRPr="00EF602C" w:rsidTr="00F378D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8E28CB" w:rsidP="00FF29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r w:rsidRPr="00FF2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F2908" w:rsidRPr="00FF2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еализация</w:t>
            </w:r>
            <w:r w:rsidR="00F378D0" w:rsidRPr="00FF2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</w:t>
            </w:r>
            <w:r w:rsidR="00FF2908" w:rsidRPr="00FF2908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="00F378D0" w:rsidRPr="004031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5FF" w:rsidRPr="00EF602C">
              <w:rPr>
                <w:rFonts w:ascii="Times New Roman" w:hAnsi="Times New Roman" w:cs="Times New Roman"/>
                <w:sz w:val="24"/>
                <w:szCs w:val="24"/>
              </w:rPr>
              <w:t>«Дорожное хозяйство на 2019 год»</w:t>
            </w:r>
            <w:r w:rsidR="00FF290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F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краевого софинансирования</w:t>
            </w:r>
            <w:r w:rsidR="002715FF" w:rsidRPr="004031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1"/>
            <w:r w:rsidR="00F378D0" w:rsidRPr="00403198">
              <w:rPr>
                <w:rFonts w:ascii="Times New Roman" w:hAnsi="Times New Roman"/>
                <w:sz w:val="24"/>
                <w:szCs w:val="24"/>
              </w:rPr>
              <w:t>«Строительство, реконструкция, капитальный ремонт и ремонт автомобильных дорог местного значения на т</w:t>
            </w:r>
            <w:r w:rsidR="00F378D0">
              <w:rPr>
                <w:rFonts w:ascii="Times New Roman" w:hAnsi="Times New Roman"/>
                <w:sz w:val="24"/>
                <w:szCs w:val="24"/>
              </w:rPr>
              <w:t xml:space="preserve">ерритории Краснодарского края» </w:t>
            </w:r>
            <w:r w:rsidR="00F378D0" w:rsidRPr="00403198">
              <w:rPr>
                <w:rFonts w:ascii="Times New Roman" w:hAnsi="Times New Roman"/>
                <w:sz w:val="24"/>
                <w:szCs w:val="24"/>
              </w:rPr>
              <w:t>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AD356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AD356E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F378D0" w:rsidRPr="00EF602C" w:rsidTr="00F378D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403198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03 0 00 1009 0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690EC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«Охрана земель в Большебейсугском сельском поселении Брюховецкого района на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3221,14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3221,14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водоснабжения в Большебейсугском сельском поселении в 2019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A29D5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E287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E287A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2211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1B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976600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671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719A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6719AF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6719AF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3B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733BF">
              <w:rPr>
                <w:rFonts w:ascii="Times New Roman" w:hAnsi="Times New Roman" w:cs="Times New Roman"/>
                <w:sz w:val="24"/>
                <w:szCs w:val="24"/>
              </w:rPr>
              <w:t>,34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12459F" w:rsidP="001C0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</w:t>
            </w:r>
            <w:r w:rsidR="001C0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«Благоустройство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02 0 01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F16039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EF602C">
              <w:rPr>
                <w:rFonts w:ascii="Times New Roman" w:hAnsi="Times New Roman"/>
                <w:sz w:val="24"/>
                <w:szCs w:val="24"/>
              </w:rPr>
              <w:t>«</w:t>
            </w:r>
            <w:r w:rsidRPr="00EF602C">
              <w:rPr>
                <w:rFonts w:ascii="Times New Roman" w:eastAsia="Calibri" w:hAnsi="Times New Roman"/>
                <w:sz w:val="24"/>
                <w:szCs w:val="24"/>
              </w:rPr>
              <w:t>Формирование современной городской среды» на 201</w:t>
            </w:r>
            <w:r w:rsidR="00F1603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EF602C">
              <w:rPr>
                <w:rFonts w:ascii="Times New Roman" w:eastAsia="Calibri" w:hAnsi="Times New Roman"/>
                <w:sz w:val="24"/>
                <w:szCs w:val="24"/>
              </w:rPr>
              <w:t>-202</w:t>
            </w:r>
            <w:r w:rsidR="00F16039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EF602C">
              <w:rPr>
                <w:rFonts w:ascii="Times New Roman" w:eastAsia="Calibri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02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5733BF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12459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74671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62D63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62D63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62D63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62D63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62D63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362D63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05 0 01 1013 0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7B4A2A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F791C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F791C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F791C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F791C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F791C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7F791C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Брюховецкого района от 27.11.2008 г. № 156 «О дополнительном материальном обеспечении лиц, замещавших выборные муниципальные должности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63 0 00 4001 0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99,7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2019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0E46DF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6E223D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23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3B135C" w:rsidRDefault="00F378D0" w:rsidP="002715F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5C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21DB2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21DB2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21DB2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21DB2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21DB2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21DB2" w:rsidRDefault="00F378D0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E46DF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E46DF" w:rsidP="00271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3B135C" w:rsidRDefault="00F378D0" w:rsidP="002715F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B135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BC234D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72 1 00 0000</w:t>
            </w:r>
            <w:r w:rsidRPr="00BC23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3111C6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78D0" w:rsidRPr="00EF602C" w:rsidTr="00F378D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3B135C" w:rsidRDefault="00F378D0" w:rsidP="002715F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B135C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BC234D" w:rsidRDefault="00F378D0" w:rsidP="002715F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C23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Pr="00BC23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BC23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00 10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  <w:r w:rsidRPr="00BC234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EF602C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Pr="003111C6" w:rsidRDefault="00F378D0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8D0" w:rsidRDefault="000E46DF" w:rsidP="00271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012B9B" w:rsidRDefault="00012B9B" w:rsidP="00F378D0">
      <w:pPr>
        <w:tabs>
          <w:tab w:val="left" w:pos="53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63B" w:rsidRDefault="00F5463B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796" w:rsidRDefault="007D379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796" w:rsidRDefault="007D379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796" w:rsidRPr="008A7BA9" w:rsidRDefault="007D379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8F" w:rsidRDefault="00F8018F" w:rsidP="00760A31">
      <w:pPr>
        <w:spacing w:after="0" w:line="240" w:lineRule="auto"/>
      </w:pPr>
      <w:r>
        <w:separator/>
      </w:r>
    </w:p>
  </w:endnote>
  <w:endnote w:type="continuationSeparator" w:id="0">
    <w:p w:rsidR="00F8018F" w:rsidRDefault="00F8018F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8F" w:rsidRDefault="00F8018F" w:rsidP="00760A31">
      <w:pPr>
        <w:spacing w:after="0" w:line="240" w:lineRule="auto"/>
      </w:pPr>
      <w:r>
        <w:separator/>
      </w:r>
    </w:p>
  </w:footnote>
  <w:footnote w:type="continuationSeparator" w:id="0">
    <w:p w:rsidR="00F8018F" w:rsidRDefault="00F8018F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2715FF" w:rsidRDefault="002715F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DA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02255"/>
    <w:multiLevelType w:val="hybridMultilevel"/>
    <w:tmpl w:val="C7CA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12B9B"/>
    <w:rsid w:val="0002576D"/>
    <w:rsid w:val="0006788F"/>
    <w:rsid w:val="00070E5A"/>
    <w:rsid w:val="00076EAE"/>
    <w:rsid w:val="000774CE"/>
    <w:rsid w:val="00081676"/>
    <w:rsid w:val="000821ED"/>
    <w:rsid w:val="000A1CE4"/>
    <w:rsid w:val="000C18B0"/>
    <w:rsid w:val="000C5DE4"/>
    <w:rsid w:val="000E46DF"/>
    <w:rsid w:val="000E4C78"/>
    <w:rsid w:val="000F28C9"/>
    <w:rsid w:val="00112ADA"/>
    <w:rsid w:val="00114C42"/>
    <w:rsid w:val="00115502"/>
    <w:rsid w:val="0012459F"/>
    <w:rsid w:val="001658F0"/>
    <w:rsid w:val="00171AC8"/>
    <w:rsid w:val="00177412"/>
    <w:rsid w:val="001947E5"/>
    <w:rsid w:val="00194B6D"/>
    <w:rsid w:val="00195224"/>
    <w:rsid w:val="00195CF7"/>
    <w:rsid w:val="001A76EE"/>
    <w:rsid w:val="001B5175"/>
    <w:rsid w:val="001C0967"/>
    <w:rsid w:val="001F212B"/>
    <w:rsid w:val="00221ADE"/>
    <w:rsid w:val="00245A24"/>
    <w:rsid w:val="00252FB0"/>
    <w:rsid w:val="002557F0"/>
    <w:rsid w:val="00261E4B"/>
    <w:rsid w:val="0027112C"/>
    <w:rsid w:val="002715FF"/>
    <w:rsid w:val="00286A1A"/>
    <w:rsid w:val="002E4D13"/>
    <w:rsid w:val="002F0DC6"/>
    <w:rsid w:val="002F2FB1"/>
    <w:rsid w:val="002F4ED1"/>
    <w:rsid w:val="002F700A"/>
    <w:rsid w:val="003207FC"/>
    <w:rsid w:val="0032155D"/>
    <w:rsid w:val="00334058"/>
    <w:rsid w:val="00335D1D"/>
    <w:rsid w:val="00336872"/>
    <w:rsid w:val="003475C1"/>
    <w:rsid w:val="00354418"/>
    <w:rsid w:val="00360571"/>
    <w:rsid w:val="00362D63"/>
    <w:rsid w:val="00363CE7"/>
    <w:rsid w:val="00376E07"/>
    <w:rsid w:val="00376EF0"/>
    <w:rsid w:val="0039098E"/>
    <w:rsid w:val="00390EEB"/>
    <w:rsid w:val="003949B1"/>
    <w:rsid w:val="00397C1A"/>
    <w:rsid w:val="00397F4C"/>
    <w:rsid w:val="003A29D5"/>
    <w:rsid w:val="003A6533"/>
    <w:rsid w:val="003A7823"/>
    <w:rsid w:val="003B2DE4"/>
    <w:rsid w:val="003B64A9"/>
    <w:rsid w:val="003B7F5D"/>
    <w:rsid w:val="003F5E45"/>
    <w:rsid w:val="003F5EB9"/>
    <w:rsid w:val="003F61CB"/>
    <w:rsid w:val="004224C3"/>
    <w:rsid w:val="00424C1E"/>
    <w:rsid w:val="00426912"/>
    <w:rsid w:val="004315A3"/>
    <w:rsid w:val="00456E01"/>
    <w:rsid w:val="00461FA7"/>
    <w:rsid w:val="0046587D"/>
    <w:rsid w:val="00470F44"/>
    <w:rsid w:val="004748BE"/>
    <w:rsid w:val="00485373"/>
    <w:rsid w:val="004A2C1E"/>
    <w:rsid w:val="004B76F6"/>
    <w:rsid w:val="004C08A0"/>
    <w:rsid w:val="004C0FBB"/>
    <w:rsid w:val="004D2F6B"/>
    <w:rsid w:val="004D3D14"/>
    <w:rsid w:val="004D64C0"/>
    <w:rsid w:val="004E6F90"/>
    <w:rsid w:val="004F489E"/>
    <w:rsid w:val="00501B4B"/>
    <w:rsid w:val="0051149D"/>
    <w:rsid w:val="00535BA9"/>
    <w:rsid w:val="00537975"/>
    <w:rsid w:val="00541EAF"/>
    <w:rsid w:val="00543B89"/>
    <w:rsid w:val="005458B2"/>
    <w:rsid w:val="00565C68"/>
    <w:rsid w:val="00585E84"/>
    <w:rsid w:val="005916B5"/>
    <w:rsid w:val="005A50CF"/>
    <w:rsid w:val="005B70E2"/>
    <w:rsid w:val="005C2CF4"/>
    <w:rsid w:val="005C334C"/>
    <w:rsid w:val="005C39DB"/>
    <w:rsid w:val="005D1CD6"/>
    <w:rsid w:val="005E4E05"/>
    <w:rsid w:val="0060337D"/>
    <w:rsid w:val="0062318D"/>
    <w:rsid w:val="006231C7"/>
    <w:rsid w:val="00624471"/>
    <w:rsid w:val="0062648E"/>
    <w:rsid w:val="00644DFB"/>
    <w:rsid w:val="00650FF7"/>
    <w:rsid w:val="00653D7F"/>
    <w:rsid w:val="00671E93"/>
    <w:rsid w:val="00673076"/>
    <w:rsid w:val="0067397A"/>
    <w:rsid w:val="0067705D"/>
    <w:rsid w:val="006864E3"/>
    <w:rsid w:val="00690ECA"/>
    <w:rsid w:val="0069289F"/>
    <w:rsid w:val="0069585A"/>
    <w:rsid w:val="006A3010"/>
    <w:rsid w:val="006B012A"/>
    <w:rsid w:val="006B3291"/>
    <w:rsid w:val="006F33F0"/>
    <w:rsid w:val="007146DD"/>
    <w:rsid w:val="00717D99"/>
    <w:rsid w:val="00723375"/>
    <w:rsid w:val="0072775F"/>
    <w:rsid w:val="0073153D"/>
    <w:rsid w:val="0073274E"/>
    <w:rsid w:val="007330BD"/>
    <w:rsid w:val="00747D2F"/>
    <w:rsid w:val="0075228E"/>
    <w:rsid w:val="00756500"/>
    <w:rsid w:val="00760A31"/>
    <w:rsid w:val="0076690E"/>
    <w:rsid w:val="00770565"/>
    <w:rsid w:val="00774671"/>
    <w:rsid w:val="007825F5"/>
    <w:rsid w:val="00785EB6"/>
    <w:rsid w:val="007931B6"/>
    <w:rsid w:val="007A3C6E"/>
    <w:rsid w:val="007A4B6E"/>
    <w:rsid w:val="007B1D8C"/>
    <w:rsid w:val="007B4A2A"/>
    <w:rsid w:val="007C5BA4"/>
    <w:rsid w:val="007D3796"/>
    <w:rsid w:val="007D3AA7"/>
    <w:rsid w:val="007F5B0A"/>
    <w:rsid w:val="007F791C"/>
    <w:rsid w:val="00816CCC"/>
    <w:rsid w:val="008367F2"/>
    <w:rsid w:val="00837585"/>
    <w:rsid w:val="008460BA"/>
    <w:rsid w:val="0085051D"/>
    <w:rsid w:val="00862CD8"/>
    <w:rsid w:val="008634E0"/>
    <w:rsid w:val="00866390"/>
    <w:rsid w:val="00873C32"/>
    <w:rsid w:val="008850A2"/>
    <w:rsid w:val="00892E1F"/>
    <w:rsid w:val="00897EA6"/>
    <w:rsid w:val="008A1DFA"/>
    <w:rsid w:val="008A4584"/>
    <w:rsid w:val="008A4B4E"/>
    <w:rsid w:val="008A6526"/>
    <w:rsid w:val="008A72D7"/>
    <w:rsid w:val="008B2CA9"/>
    <w:rsid w:val="008C3376"/>
    <w:rsid w:val="008D4813"/>
    <w:rsid w:val="008E28CB"/>
    <w:rsid w:val="00906442"/>
    <w:rsid w:val="00921157"/>
    <w:rsid w:val="0092160D"/>
    <w:rsid w:val="00923449"/>
    <w:rsid w:val="00925C4A"/>
    <w:rsid w:val="009322C5"/>
    <w:rsid w:val="00955F4A"/>
    <w:rsid w:val="009577F8"/>
    <w:rsid w:val="009604E1"/>
    <w:rsid w:val="009827D5"/>
    <w:rsid w:val="00985746"/>
    <w:rsid w:val="00986015"/>
    <w:rsid w:val="00986FA5"/>
    <w:rsid w:val="0099093B"/>
    <w:rsid w:val="009916FD"/>
    <w:rsid w:val="009B4478"/>
    <w:rsid w:val="009B7C94"/>
    <w:rsid w:val="009C6451"/>
    <w:rsid w:val="009E402C"/>
    <w:rsid w:val="009E55BB"/>
    <w:rsid w:val="009E61E9"/>
    <w:rsid w:val="00A12614"/>
    <w:rsid w:val="00A13272"/>
    <w:rsid w:val="00A14C59"/>
    <w:rsid w:val="00A37470"/>
    <w:rsid w:val="00A40D16"/>
    <w:rsid w:val="00A70FF4"/>
    <w:rsid w:val="00A966A6"/>
    <w:rsid w:val="00AA0B27"/>
    <w:rsid w:val="00AA6942"/>
    <w:rsid w:val="00AB2C28"/>
    <w:rsid w:val="00AB5DC6"/>
    <w:rsid w:val="00AC4E92"/>
    <w:rsid w:val="00AC7B45"/>
    <w:rsid w:val="00AD356E"/>
    <w:rsid w:val="00AE2DA2"/>
    <w:rsid w:val="00AE3D05"/>
    <w:rsid w:val="00AF4FB7"/>
    <w:rsid w:val="00B05198"/>
    <w:rsid w:val="00B1092D"/>
    <w:rsid w:val="00B12BCB"/>
    <w:rsid w:val="00B14613"/>
    <w:rsid w:val="00B212A7"/>
    <w:rsid w:val="00B325CA"/>
    <w:rsid w:val="00B3386B"/>
    <w:rsid w:val="00B35EA3"/>
    <w:rsid w:val="00B47E0A"/>
    <w:rsid w:val="00B61167"/>
    <w:rsid w:val="00B6140E"/>
    <w:rsid w:val="00B62651"/>
    <w:rsid w:val="00B6313B"/>
    <w:rsid w:val="00B7491B"/>
    <w:rsid w:val="00B82401"/>
    <w:rsid w:val="00B84479"/>
    <w:rsid w:val="00B9417A"/>
    <w:rsid w:val="00BA121F"/>
    <w:rsid w:val="00BA6AE6"/>
    <w:rsid w:val="00BB1021"/>
    <w:rsid w:val="00BD0462"/>
    <w:rsid w:val="00BE5EB3"/>
    <w:rsid w:val="00BF331A"/>
    <w:rsid w:val="00C15390"/>
    <w:rsid w:val="00C17AA3"/>
    <w:rsid w:val="00C213FA"/>
    <w:rsid w:val="00C21CC8"/>
    <w:rsid w:val="00C3260C"/>
    <w:rsid w:val="00C34B76"/>
    <w:rsid w:val="00C42420"/>
    <w:rsid w:val="00C4372D"/>
    <w:rsid w:val="00C53D20"/>
    <w:rsid w:val="00C56261"/>
    <w:rsid w:val="00C57B83"/>
    <w:rsid w:val="00C63F7C"/>
    <w:rsid w:val="00C6480B"/>
    <w:rsid w:val="00C729FC"/>
    <w:rsid w:val="00C8397F"/>
    <w:rsid w:val="00C84DEE"/>
    <w:rsid w:val="00CA53D1"/>
    <w:rsid w:val="00CA60AE"/>
    <w:rsid w:val="00CB1C27"/>
    <w:rsid w:val="00CB74CF"/>
    <w:rsid w:val="00CE39CF"/>
    <w:rsid w:val="00CF7550"/>
    <w:rsid w:val="00CF78A6"/>
    <w:rsid w:val="00CF79D9"/>
    <w:rsid w:val="00D01335"/>
    <w:rsid w:val="00D040C0"/>
    <w:rsid w:val="00D226EB"/>
    <w:rsid w:val="00D23A59"/>
    <w:rsid w:val="00D23FC6"/>
    <w:rsid w:val="00D321AB"/>
    <w:rsid w:val="00D3677E"/>
    <w:rsid w:val="00D412BB"/>
    <w:rsid w:val="00D5688B"/>
    <w:rsid w:val="00D56F8C"/>
    <w:rsid w:val="00D57719"/>
    <w:rsid w:val="00D62651"/>
    <w:rsid w:val="00D75C31"/>
    <w:rsid w:val="00D8010E"/>
    <w:rsid w:val="00D83468"/>
    <w:rsid w:val="00D84B1C"/>
    <w:rsid w:val="00D862ED"/>
    <w:rsid w:val="00DA43D3"/>
    <w:rsid w:val="00DB7C46"/>
    <w:rsid w:val="00DC14D4"/>
    <w:rsid w:val="00DC3A7B"/>
    <w:rsid w:val="00DC496A"/>
    <w:rsid w:val="00DD0CA7"/>
    <w:rsid w:val="00DD6AD1"/>
    <w:rsid w:val="00DE459A"/>
    <w:rsid w:val="00DE7216"/>
    <w:rsid w:val="00DF0E76"/>
    <w:rsid w:val="00DF3279"/>
    <w:rsid w:val="00DF3ECE"/>
    <w:rsid w:val="00E04688"/>
    <w:rsid w:val="00E056A8"/>
    <w:rsid w:val="00E16AE8"/>
    <w:rsid w:val="00E2278C"/>
    <w:rsid w:val="00E2334B"/>
    <w:rsid w:val="00E373DB"/>
    <w:rsid w:val="00E44BDF"/>
    <w:rsid w:val="00E4725A"/>
    <w:rsid w:val="00E56E83"/>
    <w:rsid w:val="00E64719"/>
    <w:rsid w:val="00E921B9"/>
    <w:rsid w:val="00E94352"/>
    <w:rsid w:val="00E96144"/>
    <w:rsid w:val="00E96E72"/>
    <w:rsid w:val="00EA0346"/>
    <w:rsid w:val="00EA4080"/>
    <w:rsid w:val="00EB31A0"/>
    <w:rsid w:val="00EC6A9B"/>
    <w:rsid w:val="00EC6AB8"/>
    <w:rsid w:val="00ED6128"/>
    <w:rsid w:val="00EE0EB2"/>
    <w:rsid w:val="00EE2CD3"/>
    <w:rsid w:val="00EF5BBA"/>
    <w:rsid w:val="00F011E2"/>
    <w:rsid w:val="00F025DD"/>
    <w:rsid w:val="00F0323A"/>
    <w:rsid w:val="00F104CF"/>
    <w:rsid w:val="00F16039"/>
    <w:rsid w:val="00F23001"/>
    <w:rsid w:val="00F31E79"/>
    <w:rsid w:val="00F378D0"/>
    <w:rsid w:val="00F5275F"/>
    <w:rsid w:val="00F5463B"/>
    <w:rsid w:val="00F66961"/>
    <w:rsid w:val="00F76A20"/>
    <w:rsid w:val="00F8018F"/>
    <w:rsid w:val="00FA3CBC"/>
    <w:rsid w:val="00FA679B"/>
    <w:rsid w:val="00FB145C"/>
    <w:rsid w:val="00FB1D08"/>
    <w:rsid w:val="00FB4C23"/>
    <w:rsid w:val="00FD6F31"/>
    <w:rsid w:val="00FE0CD0"/>
    <w:rsid w:val="00FF1E6C"/>
    <w:rsid w:val="00FF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B92A9-1BFD-4D3D-B93C-4A17F49A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0A31"/>
  </w:style>
  <w:style w:type="paragraph" w:styleId="ae">
    <w:name w:val="Plain Text"/>
    <w:basedOn w:val="a"/>
    <w:link w:val="af"/>
    <w:rsid w:val="00B8447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B84479"/>
    <w:rPr>
      <w:rFonts w:ascii="Courier New" w:eastAsia="Times New Roman" w:hAnsi="Courier New" w:cs="Times New Roman"/>
      <w:sz w:val="20"/>
      <w:szCs w:val="20"/>
    </w:rPr>
  </w:style>
  <w:style w:type="paragraph" w:customStyle="1" w:styleId="FR1">
    <w:name w:val="FR1"/>
    <w:rsid w:val="00B84479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Normal">
    <w:name w:val="ConsNormal"/>
    <w:rsid w:val="00B844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0">
    <w:name w:val="Table Grid"/>
    <w:basedOn w:val="a1"/>
    <w:rsid w:val="00B84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_1 Знак Знак Знак Знак Знак Знак Знак Знак Знак"/>
    <w:basedOn w:val="a"/>
    <w:rsid w:val="00B844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1">
    <w:name w:val="Знак"/>
    <w:basedOn w:val="a"/>
    <w:rsid w:val="00B844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2">
    <w:name w:val="обычный_"/>
    <w:basedOn w:val="a"/>
    <w:autoRedefine/>
    <w:rsid w:val="00B84479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3">
    <w:name w:val="page number"/>
    <w:rsid w:val="00B84479"/>
    <w:rPr>
      <w:rFonts w:ascii="Times New Roman" w:hAnsi="Times New Roman" w:cs="Times New Roman" w:hint="default"/>
      <w:sz w:val="28"/>
      <w:szCs w:val="28"/>
      <w:lang w:val="ru-RU" w:eastAsia="en-US" w:bidi="ar-SA"/>
    </w:rPr>
  </w:style>
  <w:style w:type="paragraph" w:styleId="af4">
    <w:name w:val="Body Text Indent"/>
    <w:basedOn w:val="a"/>
    <w:link w:val="af5"/>
    <w:rsid w:val="00B8447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rsid w:val="00B84479"/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Balloon Text"/>
    <w:basedOn w:val="a"/>
    <w:link w:val="af7"/>
    <w:uiPriority w:val="99"/>
    <w:unhideWhenUsed/>
    <w:rsid w:val="00B84479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rsid w:val="00B84479"/>
    <w:rPr>
      <w:rFonts w:ascii="Segoe UI" w:eastAsia="Times New Roman" w:hAnsi="Segoe UI" w:cs="Segoe UI"/>
      <w:sz w:val="18"/>
      <w:szCs w:val="18"/>
    </w:rPr>
  </w:style>
  <w:style w:type="paragraph" w:styleId="af8">
    <w:name w:val="No Spacing"/>
    <w:uiPriority w:val="1"/>
    <w:qFormat/>
    <w:rsid w:val="00B84479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B84479"/>
    <w:rPr>
      <w:i/>
      <w:iCs/>
    </w:rPr>
  </w:style>
  <w:style w:type="paragraph" w:customStyle="1" w:styleId="afa">
    <w:name w:val="Прижатый влево"/>
    <w:basedOn w:val="a"/>
    <w:next w:val="a"/>
    <w:uiPriority w:val="99"/>
    <w:rsid w:val="007D37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217D-AB56-44F4-AB8D-3613CDAD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13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186</cp:revision>
  <cp:lastPrinted>2014-05-28T12:09:00Z</cp:lastPrinted>
  <dcterms:created xsi:type="dcterms:W3CDTF">2014-11-18T10:11:00Z</dcterms:created>
  <dcterms:modified xsi:type="dcterms:W3CDTF">2020-03-30T08:14:00Z</dcterms:modified>
</cp:coreProperties>
</file>