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5D" w:rsidRPr="0057025D" w:rsidRDefault="0057025D" w:rsidP="00C1372F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ПРИЛОЖЕНИЕ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57025D" w:rsidRPr="0057025D" w:rsidRDefault="0057025D" w:rsidP="00C1372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от </w:t>
      </w:r>
      <w:r w:rsidR="00D678C7">
        <w:rPr>
          <w:rFonts w:ascii="Times New Roman" w:hAnsi="Times New Roman" w:cs="Times New Roman"/>
          <w:sz w:val="28"/>
          <w:szCs w:val="28"/>
        </w:rPr>
        <w:t>______________</w:t>
      </w:r>
      <w:r w:rsidR="002A529C"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 xml:space="preserve">№ </w:t>
      </w:r>
      <w:r w:rsidR="00D678C7">
        <w:rPr>
          <w:rFonts w:ascii="Times New Roman" w:hAnsi="Times New Roman" w:cs="Times New Roman"/>
          <w:sz w:val="28"/>
          <w:szCs w:val="28"/>
        </w:rPr>
        <w:t>______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Большебейсугского сельского поселения на 201</w:t>
      </w:r>
      <w:r w:rsidR="00D678C7">
        <w:rPr>
          <w:rFonts w:ascii="Times New Roman" w:hAnsi="Times New Roman" w:cs="Times New Roman"/>
          <w:b/>
          <w:sz w:val="28"/>
          <w:szCs w:val="28"/>
        </w:rPr>
        <w:t>9</w:t>
      </w:r>
      <w:r w:rsidRPr="0057025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3EF5">
        <w:rPr>
          <w:rFonts w:ascii="Times New Roman" w:hAnsi="Times New Roman" w:cs="Times New Roman"/>
          <w:b/>
          <w:sz w:val="28"/>
          <w:szCs w:val="28"/>
        </w:rPr>
        <w:t>»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C1372F" w:rsidRDefault="0057025D" w:rsidP="005702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372F">
        <w:rPr>
          <w:rFonts w:ascii="Times New Roman" w:hAnsi="Times New Roman" w:cs="Times New Roman"/>
          <w:sz w:val="28"/>
          <w:szCs w:val="28"/>
        </w:rPr>
        <w:t>ПАСПОРТ</w:t>
      </w:r>
    </w:p>
    <w:p w:rsidR="0057025D" w:rsidRPr="00C1372F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72F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57025D" w:rsidRPr="00C1372F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72F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Больше</w:t>
      </w:r>
      <w:r w:rsidR="006D3EF5" w:rsidRPr="00C1372F">
        <w:rPr>
          <w:rFonts w:ascii="Times New Roman" w:hAnsi="Times New Roman" w:cs="Times New Roman"/>
          <w:sz w:val="28"/>
          <w:szCs w:val="28"/>
        </w:rPr>
        <w:t>бейсугского сельского поселения</w:t>
      </w:r>
      <w:r w:rsidRPr="00C1372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678C7">
        <w:rPr>
          <w:rFonts w:ascii="Times New Roman" w:hAnsi="Times New Roman" w:cs="Times New Roman"/>
          <w:sz w:val="28"/>
          <w:szCs w:val="28"/>
        </w:rPr>
        <w:t>9</w:t>
      </w:r>
      <w:r w:rsidRPr="00C1372F">
        <w:rPr>
          <w:rFonts w:ascii="Times New Roman" w:hAnsi="Times New Roman" w:cs="Times New Roman"/>
          <w:sz w:val="28"/>
          <w:szCs w:val="28"/>
        </w:rPr>
        <w:t xml:space="preserve"> год</w:t>
      </w:r>
      <w:r w:rsidR="006D3EF5" w:rsidRPr="00C1372F">
        <w:rPr>
          <w:rFonts w:ascii="Times New Roman" w:hAnsi="Times New Roman" w:cs="Times New Roman"/>
          <w:sz w:val="28"/>
          <w:szCs w:val="28"/>
        </w:rPr>
        <w:t>»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264"/>
      </w:tblGrid>
      <w:tr w:rsidR="0057025D" w:rsidRPr="0057025D" w:rsidTr="009F4782">
        <w:trPr>
          <w:trHeight w:val="5944"/>
        </w:trPr>
        <w:tc>
          <w:tcPr>
            <w:tcW w:w="2518" w:type="dxa"/>
          </w:tcPr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2F" w:rsidRPr="0057025D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 реализации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«Развитие физической культуры и спорта Большебейсугского сельского поселения на 201</w:t>
            </w:r>
            <w:r w:rsidR="00D755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D3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  <w:r w:rsidRPr="005702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статья 179.3 Бюджетного кодекса Российской Федерации</w:t>
            </w:r>
          </w:p>
          <w:p w:rsidR="006D3EF5" w:rsidRPr="0057025D" w:rsidRDefault="006D3EF5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Повышение роли физической культуры и спорта в жизни поселения; создание и оптимизация условий для укрепления здоровья населения, включая детей и подростков, путем развития инфраструктуры спорта, популяризации массовых видов спорта и приобщения различных слоев общества к регулярным занятиям физической культурой и спортом.</w:t>
            </w:r>
          </w:p>
          <w:p w:rsidR="0057025D" w:rsidRPr="0057025D" w:rsidRDefault="0057025D" w:rsidP="0057025D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спортивно-массовой работы по месту жительства;</w:t>
            </w:r>
          </w:p>
          <w:p w:rsidR="0057025D" w:rsidRPr="0057025D" w:rsidRDefault="0057025D" w:rsidP="00BF1C61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  <w:r w:rsidRPr="0057025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 мероприятий совместно с учебными заведениями Большебейсугского сельского поселения;</w:t>
            </w:r>
            <w:r w:rsidR="00BF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материально-технической базы для развития спорта в поселении;</w:t>
            </w:r>
            <w:r w:rsidR="00BF1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устойчивой мотивации к физической активности.</w:t>
            </w:r>
          </w:p>
          <w:p w:rsid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61" w:rsidRPr="0057025D" w:rsidRDefault="00BF1C61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D678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5B8" w:rsidRPr="0057025D" w:rsidRDefault="00E365B8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884"/>
            </w:tblGrid>
            <w:tr w:rsidR="0057025D" w:rsidRPr="006D3EF5" w:rsidTr="004159D7">
              <w:tc>
                <w:tcPr>
                  <w:tcW w:w="3091" w:type="dxa"/>
                  <w:vAlign w:val="center"/>
                </w:tcPr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884" w:type="dxa"/>
                  <w:vAlign w:val="center"/>
                </w:tcPr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57025D" w:rsidRPr="006D3EF5" w:rsidRDefault="0057025D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57025D" w:rsidRPr="006D3EF5" w:rsidTr="004159D7">
              <w:tc>
                <w:tcPr>
                  <w:tcW w:w="3091" w:type="dxa"/>
                </w:tcPr>
                <w:p w:rsidR="0057025D" w:rsidRPr="006D3EF5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884" w:type="dxa"/>
                </w:tcPr>
                <w:p w:rsidR="0057025D" w:rsidRPr="00A83006" w:rsidRDefault="00A83006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3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57025D" w:rsidRPr="00A83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57025D" w:rsidRPr="006D3EF5" w:rsidTr="004159D7">
              <w:tc>
                <w:tcPr>
                  <w:tcW w:w="3091" w:type="dxa"/>
                </w:tcPr>
                <w:p w:rsidR="0057025D" w:rsidRPr="006D3EF5" w:rsidRDefault="0057025D" w:rsidP="0057025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884" w:type="dxa"/>
                </w:tcPr>
                <w:p w:rsidR="0057025D" w:rsidRPr="00A83006" w:rsidRDefault="00A83006" w:rsidP="005702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3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57025D" w:rsidRPr="00A830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6965" w:type="dxa"/>
              <w:tblInd w:w="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9"/>
              <w:gridCol w:w="1076"/>
              <w:gridCol w:w="1460"/>
              <w:gridCol w:w="1700"/>
            </w:tblGrid>
            <w:tr w:rsidR="00E365B8" w:rsidRPr="00E365B8" w:rsidTr="00E365B8">
              <w:trPr>
                <w:trHeight w:val="722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Наименование показателей эффективности реализации программы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5B8" w:rsidRPr="00E365B8" w:rsidRDefault="00E365B8" w:rsidP="00E365B8">
                  <w:pPr>
                    <w:pStyle w:val="a5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5B8" w:rsidRPr="00E365B8" w:rsidRDefault="00E365B8" w:rsidP="00023DB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Показатель  на 201</w:t>
                  </w:r>
                  <w:r w:rsidR="00023DBB">
                    <w:rPr>
                      <w:rFonts w:ascii="Times New Roman" w:hAnsi="Times New Roman" w:cs="Times New Roman"/>
                    </w:rPr>
                    <w:t>9</w:t>
                  </w:r>
                  <w:r w:rsidRPr="00E365B8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ind w:right="102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Планируемое значение показателя</w:t>
                  </w:r>
                </w:p>
              </w:tc>
            </w:tr>
            <w:tr w:rsidR="00E365B8" w:rsidRPr="00E365B8" w:rsidTr="00E365B8">
              <w:trPr>
                <w:trHeight w:val="370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  <w:kern w:val="16"/>
                    </w:rPr>
                  </w:pPr>
                  <w:r w:rsidRPr="00E365B8">
                    <w:rPr>
                      <w:rFonts w:ascii="Times New Roman" w:hAnsi="Times New Roman" w:cs="Times New Roman"/>
                      <w:kern w:val="16"/>
                    </w:rPr>
                    <w:t xml:space="preserve">Численность жителей систематически занимающихся физкультурой и </w:t>
                  </w:r>
                </w:p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  <w:kern w:val="16"/>
                    </w:rPr>
                    <w:t>спортом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5</w:t>
                  </w:r>
                  <w:r w:rsidR="00E365B8" w:rsidRPr="00A83006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</w:tr>
            <w:tr w:rsidR="00E365B8" w:rsidRPr="00E365B8" w:rsidTr="00E365B8">
              <w:trPr>
                <w:trHeight w:val="481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 xml:space="preserve">Количество участников спортивных мероприятий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</w:tr>
            <w:tr w:rsidR="00E365B8" w:rsidRPr="00E365B8" w:rsidTr="00E365B8">
              <w:trPr>
                <w:trHeight w:val="976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A83006">
                  <w:pPr>
                    <w:pStyle w:val="a5"/>
                    <w:jc w:val="left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Количество жителей поселения, принявших участие в районных, областных спортивных мероприятиях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чел.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E365B8" w:rsidRPr="00E365B8" w:rsidTr="00E365B8">
              <w:trPr>
                <w:trHeight w:val="1030"/>
              </w:trPr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A83006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Улучшение материально-технической базы для развития спорта.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E365B8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E365B8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C1372F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3</w:t>
                  </w:r>
                  <w:r w:rsidR="00E365B8" w:rsidRPr="00A8300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65B8" w:rsidRPr="00A83006" w:rsidRDefault="00E365B8" w:rsidP="00E365B8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A83006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</w:tbl>
          <w:p w:rsidR="00E365B8" w:rsidRDefault="00E365B8" w:rsidP="0057025D">
            <w:pPr>
              <w:pStyle w:val="a3"/>
              <w:contextualSpacing/>
              <w:jc w:val="both"/>
              <w:rPr>
                <w:szCs w:val="28"/>
              </w:rPr>
            </w:pP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 xml:space="preserve">Увеличение числа жителей, принимающих участие в оздоровительно-спортивных мероприятиях, соревнованиях различных уровней; </w:t>
            </w:r>
          </w:p>
          <w:p w:rsidR="0057025D" w:rsidRPr="0057025D" w:rsidRDefault="0057025D" w:rsidP="0057025D">
            <w:pPr>
              <w:pStyle w:val="a3"/>
              <w:contextualSpacing/>
              <w:jc w:val="both"/>
              <w:rPr>
                <w:szCs w:val="28"/>
              </w:rPr>
            </w:pPr>
            <w:r w:rsidRPr="0057025D">
              <w:rPr>
                <w:szCs w:val="28"/>
              </w:rPr>
              <w:t>развитие тенденции к снижению уровня асоциальных явлений в сельской среде;</w:t>
            </w:r>
          </w:p>
          <w:p w:rsidR="0057025D" w:rsidRPr="0057025D" w:rsidRDefault="0057025D" w:rsidP="0057025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материально-технической  базы для занятий физкультурой и спортом. 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Создание, поддержание и стимулирование команд по различным видам спорта.</w:t>
            </w: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25D" w:rsidRPr="0057025D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цель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В последние годы в сельском поселении Большебейсугское отмечено повышение интереса населения к занятиям физической культурой и спортом.     Ведомственная целевая программа «Развитие физической культуры и спорта </w:t>
      </w:r>
      <w:r w:rsidRPr="0057025D">
        <w:rPr>
          <w:rFonts w:ascii="Times New Roman" w:hAnsi="Times New Roman" w:cs="Times New Roman"/>
          <w:sz w:val="28"/>
          <w:szCs w:val="28"/>
        </w:rPr>
        <w:lastRenderedPageBreak/>
        <w:t>Большебейсугского сельского поселения» (далее - программа) предусматривает  дальнейшее развитие массового спорта на территории сельского поселения,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спорта.</w:t>
      </w:r>
    </w:p>
    <w:p w:rsidR="009F4782" w:rsidRPr="0057025D" w:rsidRDefault="009F4782" w:rsidP="003102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Повышение роли физической культуры и спорта в жизни поселения; создание и оптимизация условий для укрепления здоровья населения, включая детей и подростков, путем развития инфраструктуры спорта, популяризации массовых видов спорта и приобщения различных слоев общества к регулярным занятиям</w:t>
      </w:r>
      <w:r w:rsidR="003102B7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спортом:</w:t>
      </w:r>
    </w:p>
    <w:p w:rsidR="009F4782" w:rsidRPr="0057025D" w:rsidRDefault="003102B7" w:rsidP="009F4782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F4782" w:rsidRPr="0057025D">
        <w:rPr>
          <w:rFonts w:ascii="Times New Roman" w:hAnsi="Times New Roman" w:cs="Times New Roman"/>
          <w:sz w:val="28"/>
          <w:szCs w:val="28"/>
        </w:rPr>
        <w:t>рганизация спортивно-массовой работы по месту жительства;</w:t>
      </w:r>
    </w:p>
    <w:p w:rsidR="009F4782" w:rsidRPr="0057025D" w:rsidRDefault="003102B7" w:rsidP="009F4782">
      <w:pPr>
        <w:widowControl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782" w:rsidRPr="0057025D">
        <w:rPr>
          <w:rFonts w:ascii="Times New Roman" w:hAnsi="Times New Roman" w:cs="Times New Roman"/>
          <w:sz w:val="28"/>
          <w:szCs w:val="28"/>
        </w:rPr>
        <w:t>организация и</w:t>
      </w:r>
      <w:r w:rsidR="009F4782" w:rsidRPr="0057025D">
        <w:rPr>
          <w:rFonts w:ascii="Times New Roman" w:hAnsi="Times New Roman" w:cs="Times New Roman"/>
          <w:szCs w:val="28"/>
        </w:rPr>
        <w:t xml:space="preserve"> </w:t>
      </w:r>
      <w:r w:rsidR="009F4782" w:rsidRPr="0057025D">
        <w:rPr>
          <w:rFonts w:ascii="Times New Roman" w:hAnsi="Times New Roman" w:cs="Times New Roman"/>
          <w:sz w:val="28"/>
          <w:szCs w:val="28"/>
        </w:rPr>
        <w:t>проведение физкультурно-оздоровительных мероприятий совместно с учебными заведениями Большебейсугского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4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782" w:rsidRPr="0057025D">
        <w:rPr>
          <w:rFonts w:ascii="Times New Roman" w:hAnsi="Times New Roman" w:cs="Times New Roman"/>
          <w:sz w:val="28"/>
          <w:szCs w:val="28"/>
        </w:rPr>
        <w:t>создание материально-технической базы для развития спорта в поселении;</w:t>
      </w:r>
      <w:r w:rsidR="009F4782">
        <w:rPr>
          <w:rFonts w:ascii="Times New Roman" w:hAnsi="Times New Roman" w:cs="Times New Roman"/>
          <w:sz w:val="28"/>
          <w:szCs w:val="28"/>
        </w:rPr>
        <w:t xml:space="preserve"> </w:t>
      </w:r>
      <w:r w:rsidR="009F4782" w:rsidRPr="0057025D">
        <w:rPr>
          <w:rFonts w:ascii="Times New Roman" w:hAnsi="Times New Roman" w:cs="Times New Roman"/>
          <w:sz w:val="28"/>
          <w:szCs w:val="28"/>
        </w:rPr>
        <w:t>формирование устойчивой мотивации к физической активности.</w:t>
      </w:r>
    </w:p>
    <w:p w:rsidR="009F4782" w:rsidRPr="0057025D" w:rsidRDefault="009F4782" w:rsidP="009F4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D678C7">
        <w:rPr>
          <w:rFonts w:ascii="Times New Roman" w:hAnsi="Times New Roman" w:cs="Times New Roman"/>
          <w:sz w:val="28"/>
          <w:szCs w:val="28"/>
        </w:rPr>
        <w:t>9</w:t>
      </w:r>
      <w:r w:rsidRPr="0057025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2268"/>
        <w:gridCol w:w="2126"/>
      </w:tblGrid>
      <w:tr w:rsidR="0057025D" w:rsidRPr="0057025D" w:rsidTr="00BF1C61">
        <w:tc>
          <w:tcPr>
            <w:tcW w:w="709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4C13EA">
              <w:rPr>
                <w:rFonts w:ascii="Times New Roman" w:hAnsi="Times New Roman" w:cs="Times New Roman"/>
                <w:sz w:val="28"/>
                <w:szCs w:val="28"/>
              </w:rPr>
              <w:t xml:space="preserve"> и описание</w:t>
            </w:r>
          </w:p>
          <w:p w:rsidR="0057025D" w:rsidRPr="00822FD8" w:rsidRDefault="004C13EA" w:rsidP="004C1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025D" w:rsidRPr="00822FD8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2268" w:type="dxa"/>
            <w:vAlign w:val="center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57025D" w:rsidRPr="00822FD8" w:rsidRDefault="004C13EA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спортивно-массовых праздников на территории сельского поселения</w:t>
            </w:r>
            <w:r w:rsidR="00A26A7F">
              <w:rPr>
                <w:rFonts w:ascii="Times New Roman" w:hAnsi="Times New Roman" w:cs="Times New Roman"/>
                <w:bCs/>
                <w:sz w:val="28"/>
                <w:szCs w:val="28"/>
              </w:rPr>
              <w:t>, питание участников и т. д.</w:t>
            </w:r>
          </w:p>
        </w:tc>
        <w:tc>
          <w:tcPr>
            <w:tcW w:w="1843" w:type="dxa"/>
          </w:tcPr>
          <w:p w:rsidR="0057025D" w:rsidRPr="00822FD8" w:rsidRDefault="0057025D" w:rsidP="00D6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678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57025D" w:rsidRPr="00A83006" w:rsidRDefault="00A83006" w:rsidP="00A83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C1ACE" w:rsidRPr="00A830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:rsidR="0057025D" w:rsidRPr="00822FD8" w:rsidRDefault="004C13EA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81E7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57025D" w:rsidRPr="0057025D" w:rsidTr="00BF1C61">
        <w:tc>
          <w:tcPr>
            <w:tcW w:w="709" w:type="dxa"/>
          </w:tcPr>
          <w:p w:rsidR="0057025D" w:rsidRPr="00822FD8" w:rsidRDefault="0057025D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57025D" w:rsidRPr="00822FD8" w:rsidRDefault="0057025D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1843" w:type="dxa"/>
            <w:vAlign w:val="center"/>
          </w:tcPr>
          <w:p w:rsidR="0057025D" w:rsidRPr="00822FD8" w:rsidRDefault="0057025D" w:rsidP="00D6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FD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678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57025D" w:rsidRPr="00A83006" w:rsidRDefault="00A83006" w:rsidP="0057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7025D" w:rsidRPr="00A830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  <w:vAlign w:val="center"/>
          </w:tcPr>
          <w:p w:rsidR="0057025D" w:rsidRPr="00822FD8" w:rsidRDefault="00C1372F" w:rsidP="00570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</w:t>
            </w:r>
          </w:p>
        </w:tc>
      </w:tr>
    </w:tbl>
    <w:p w:rsidR="0057025D" w:rsidRPr="0057025D" w:rsidRDefault="0057025D" w:rsidP="0057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5702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поселения, которая несет ответственность за </w:t>
      </w:r>
      <w:r w:rsidRPr="0057025D">
        <w:rPr>
          <w:rFonts w:ascii="Times New Roman" w:hAnsi="Times New Roman" w:cs="Times New Roman"/>
          <w:sz w:val="28"/>
          <w:szCs w:val="28"/>
        </w:rPr>
        <w:lastRenderedPageBreak/>
        <w:t>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и Советом Большебейсугского сельского поселения Брюховецкого района.</w:t>
      </w:r>
    </w:p>
    <w:p w:rsidR="0057025D" w:rsidRPr="0057025D" w:rsidRDefault="0057025D" w:rsidP="0057025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C1372F">
        <w:rPr>
          <w:rFonts w:ascii="Times New Roman" w:hAnsi="Times New Roman" w:cs="Times New Roman"/>
          <w:sz w:val="28"/>
          <w:szCs w:val="28"/>
        </w:rPr>
        <w:t>спорт инструктор МБУ «Большебейсугский сельский дом культуры»</w:t>
      </w:r>
      <w:r w:rsidRPr="0057025D">
        <w:rPr>
          <w:rFonts w:ascii="Times New Roman" w:hAnsi="Times New Roman" w:cs="Times New Roman"/>
          <w:sz w:val="28"/>
          <w:szCs w:val="28"/>
        </w:rPr>
        <w:t>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BF1C61"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BF1C61">
        <w:rPr>
          <w:rFonts w:ascii="Times New Roman" w:hAnsi="Times New Roman" w:cs="Times New Roman"/>
          <w:sz w:val="28"/>
          <w:szCs w:val="28"/>
        </w:rPr>
        <w:t xml:space="preserve"> </w:t>
      </w:r>
      <w:r w:rsidRPr="0057025D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57025D" w:rsidRPr="0057025D" w:rsidRDefault="0057025D" w:rsidP="0057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5702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025D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57025D" w:rsidRPr="0057025D" w:rsidRDefault="0057025D" w:rsidP="005702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5D">
        <w:rPr>
          <w:rFonts w:ascii="Times New Roman" w:hAnsi="Times New Roman" w:cs="Times New Roman"/>
          <w:b/>
          <w:sz w:val="28"/>
          <w:szCs w:val="28"/>
        </w:rPr>
        <w:t>4.Индикаторы целей Программы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3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  <w:gridCol w:w="1134"/>
        <w:gridCol w:w="1418"/>
        <w:gridCol w:w="1417"/>
        <w:gridCol w:w="1560"/>
      </w:tblGrid>
      <w:tr w:rsidR="00161609" w:rsidRPr="0057025D" w:rsidTr="002A5623">
        <w:trPr>
          <w:trHeight w:val="722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Наименование показателей эффективности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57025D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023D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Показатель  на 201</w:t>
            </w:r>
            <w:r w:rsidR="00023DBB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Pr="002A56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09" w:rsidRPr="002A5623" w:rsidRDefault="00161609" w:rsidP="0057025D">
            <w:pPr>
              <w:pStyle w:val="a5"/>
              <w:ind w:right="102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Планируемое значение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23" w:rsidRPr="002A5623" w:rsidRDefault="002A5623" w:rsidP="002A5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623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161609" w:rsidRPr="002A5623" w:rsidRDefault="002A5623" w:rsidP="002A5623">
            <w:pPr>
              <w:pStyle w:val="a5"/>
              <w:ind w:right="102"/>
              <w:jc w:val="center"/>
              <w:rPr>
                <w:rFonts w:ascii="Times New Roman" w:hAnsi="Times New Roman" w:cs="Times New Roman"/>
              </w:rPr>
            </w:pPr>
            <w:r w:rsidRPr="002A5623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161609" w:rsidRPr="0057025D" w:rsidTr="002A5623">
        <w:trPr>
          <w:trHeight w:val="37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left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Численность жителей систематически занимающихся физкультурой и </w:t>
            </w:r>
          </w:p>
          <w:p w:rsidR="00161609" w:rsidRPr="0057025D" w:rsidRDefault="00161609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kern w:val="16"/>
                <w:sz w:val="28"/>
                <w:szCs w:val="28"/>
              </w:rPr>
              <w:t>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A83006" w:rsidRDefault="002A5623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61609" w:rsidRPr="0057025D" w:rsidTr="002A5623">
        <w:trPr>
          <w:trHeight w:val="481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спортивных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A83006" w:rsidRDefault="002A5623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1609" w:rsidRPr="0057025D" w:rsidTr="002A5623">
        <w:trPr>
          <w:trHeight w:val="976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2A5623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Количество жителей поселения, принявших участие в  районных, областных спортивных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A83006" w:rsidRDefault="002A5623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1609" w:rsidRPr="0057025D" w:rsidTr="002A5623">
        <w:trPr>
          <w:trHeight w:val="1030"/>
        </w:trPr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материально-технической  базы для развития 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9" w:rsidRPr="00A83006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0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9" w:rsidRPr="0057025D" w:rsidRDefault="00161609" w:rsidP="0057025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52D" w:rsidRPr="0057025D" w:rsidRDefault="00FB152D" w:rsidP="00FB152D">
      <w:pPr>
        <w:pStyle w:val="a3"/>
        <w:contextualSpacing/>
        <w:jc w:val="both"/>
        <w:rPr>
          <w:szCs w:val="28"/>
        </w:rPr>
      </w:pPr>
      <w:r w:rsidRPr="0057025D">
        <w:rPr>
          <w:szCs w:val="28"/>
        </w:rPr>
        <w:t xml:space="preserve">Увеличение числа жителей, принимающих участие в оздоровительно-спортивных мероприятиях, соревнованиях различных уровней; </w:t>
      </w:r>
    </w:p>
    <w:p w:rsidR="00FB152D" w:rsidRPr="0057025D" w:rsidRDefault="00FB152D" w:rsidP="00FB152D">
      <w:pPr>
        <w:pStyle w:val="a3"/>
        <w:contextualSpacing/>
        <w:jc w:val="both"/>
        <w:rPr>
          <w:szCs w:val="28"/>
        </w:rPr>
      </w:pPr>
      <w:r w:rsidRPr="0057025D">
        <w:rPr>
          <w:szCs w:val="28"/>
        </w:rPr>
        <w:t>развитие тенденции к снижению уровня асоциальных явлений в сельской среде;</w:t>
      </w:r>
    </w:p>
    <w:p w:rsidR="00FB152D" w:rsidRPr="0057025D" w:rsidRDefault="00FB152D" w:rsidP="00FB152D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улучшение материально-технической  базы для занятий физкультурой и спортом. Создание, поддержание и стимулирование команд по различным видам спорта.</w:t>
      </w:r>
    </w:p>
    <w:p w:rsidR="0057025D" w:rsidRP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Default="0057025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52D" w:rsidRPr="0057025D" w:rsidRDefault="00FB152D" w:rsidP="0057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57025D" w:rsidRPr="0057025D" w:rsidRDefault="0057025D" w:rsidP="0057025D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25D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p w:rsidR="0057025D" w:rsidRPr="0057025D" w:rsidRDefault="0057025D" w:rsidP="00570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3D7" w:rsidRPr="0057025D" w:rsidRDefault="002903D7" w:rsidP="0057025D">
      <w:pPr>
        <w:spacing w:after="0" w:line="240" w:lineRule="auto"/>
        <w:rPr>
          <w:rFonts w:ascii="Times New Roman" w:hAnsi="Times New Roman" w:cs="Times New Roman"/>
        </w:rPr>
      </w:pPr>
    </w:p>
    <w:sectPr w:rsidR="002903D7" w:rsidRPr="0057025D" w:rsidSect="0057025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0A" w:rsidRDefault="00D2030A" w:rsidP="0057025D">
      <w:pPr>
        <w:spacing w:after="0" w:line="240" w:lineRule="auto"/>
      </w:pPr>
      <w:r>
        <w:separator/>
      </w:r>
    </w:p>
  </w:endnote>
  <w:endnote w:type="continuationSeparator" w:id="0">
    <w:p w:rsidR="00D2030A" w:rsidRDefault="00D2030A" w:rsidP="0057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0A" w:rsidRDefault="00D2030A" w:rsidP="0057025D">
      <w:pPr>
        <w:spacing w:after="0" w:line="240" w:lineRule="auto"/>
      </w:pPr>
      <w:r>
        <w:separator/>
      </w:r>
    </w:p>
  </w:footnote>
  <w:footnote w:type="continuationSeparator" w:id="0">
    <w:p w:rsidR="00D2030A" w:rsidRDefault="00D2030A" w:rsidP="0057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3813"/>
      <w:docPartObj>
        <w:docPartGallery w:val="Page Numbers (Top of Page)"/>
        <w:docPartUnique/>
      </w:docPartObj>
    </w:sdtPr>
    <w:sdtEndPr/>
    <w:sdtContent>
      <w:p w:rsidR="0057025D" w:rsidRDefault="006C01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D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5CDF"/>
    <w:multiLevelType w:val="hybridMultilevel"/>
    <w:tmpl w:val="62B42476"/>
    <w:lvl w:ilvl="0" w:tplc="5C0CC8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25D"/>
    <w:rsid w:val="00003EFC"/>
    <w:rsid w:val="00023DBB"/>
    <w:rsid w:val="000A6070"/>
    <w:rsid w:val="00124A5D"/>
    <w:rsid w:val="00161609"/>
    <w:rsid w:val="001A2C59"/>
    <w:rsid w:val="002903D7"/>
    <w:rsid w:val="002A529C"/>
    <w:rsid w:val="002A5623"/>
    <w:rsid w:val="003102B7"/>
    <w:rsid w:val="004159D7"/>
    <w:rsid w:val="004C13EA"/>
    <w:rsid w:val="0057025D"/>
    <w:rsid w:val="005C7324"/>
    <w:rsid w:val="005D53B5"/>
    <w:rsid w:val="00621E55"/>
    <w:rsid w:val="0063353B"/>
    <w:rsid w:val="006C011D"/>
    <w:rsid w:val="006D3EF5"/>
    <w:rsid w:val="006E3411"/>
    <w:rsid w:val="007C54BE"/>
    <w:rsid w:val="00822FD8"/>
    <w:rsid w:val="009F4782"/>
    <w:rsid w:val="00A26A7F"/>
    <w:rsid w:val="00A83006"/>
    <w:rsid w:val="00B15208"/>
    <w:rsid w:val="00B660D5"/>
    <w:rsid w:val="00B87A48"/>
    <w:rsid w:val="00B95D1D"/>
    <w:rsid w:val="00BF1C61"/>
    <w:rsid w:val="00C1372F"/>
    <w:rsid w:val="00C15B72"/>
    <w:rsid w:val="00C9164D"/>
    <w:rsid w:val="00D05F71"/>
    <w:rsid w:val="00D2030A"/>
    <w:rsid w:val="00D60B66"/>
    <w:rsid w:val="00D678C7"/>
    <w:rsid w:val="00D75508"/>
    <w:rsid w:val="00D81E78"/>
    <w:rsid w:val="00DC1ACE"/>
    <w:rsid w:val="00E365B8"/>
    <w:rsid w:val="00E9521B"/>
    <w:rsid w:val="00F43328"/>
    <w:rsid w:val="00F82BCD"/>
    <w:rsid w:val="00FB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DA82-E5F9-48BE-B66C-0F0C5E72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025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5702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7025D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702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025D"/>
  </w:style>
  <w:style w:type="paragraph" w:styleId="a8">
    <w:name w:val="footer"/>
    <w:basedOn w:val="a"/>
    <w:link w:val="a9"/>
    <w:uiPriority w:val="99"/>
    <w:semiHidden/>
    <w:unhideWhenUsed/>
    <w:rsid w:val="00570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025D"/>
  </w:style>
  <w:style w:type="paragraph" w:styleId="aa">
    <w:name w:val="Balloon Text"/>
    <w:basedOn w:val="a"/>
    <w:link w:val="ab"/>
    <w:rsid w:val="002A562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2A56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520C-8AAB-4820-B3D0-7B798DC0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31</cp:revision>
  <dcterms:created xsi:type="dcterms:W3CDTF">2014-11-06T05:21:00Z</dcterms:created>
  <dcterms:modified xsi:type="dcterms:W3CDTF">2018-10-18T10:54:00Z</dcterms:modified>
</cp:coreProperties>
</file>