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003" w:rsidRDefault="00EB643A" w:rsidP="00EB6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БОЛЬШЕБЕЙСУГСКОГО СЕЛЬСКОГО </w:t>
      </w:r>
    </w:p>
    <w:p w:rsidR="00EB643A" w:rsidRPr="00EB643A" w:rsidRDefault="00EB643A" w:rsidP="00EB6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БРЮХОВЕЦКОГО РАЙОНА</w:t>
      </w:r>
    </w:p>
    <w:p w:rsidR="00EB643A" w:rsidRPr="00EB643A" w:rsidRDefault="00EB643A" w:rsidP="00EB6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43A" w:rsidRPr="00EB643A" w:rsidRDefault="00EB643A" w:rsidP="00EB6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B64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EB643A" w:rsidRPr="00EB643A" w:rsidRDefault="00EB643A" w:rsidP="00EB6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43A" w:rsidRPr="00EB643A" w:rsidRDefault="00EB643A" w:rsidP="00EB6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C0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27.01.2021         </w:t>
      </w:r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532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1D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C0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0C03EC">
        <w:rPr>
          <w:rFonts w:ascii="Times New Roman" w:eastAsia="Times New Roman" w:hAnsi="Times New Roman" w:cs="Times New Roman"/>
          <w:sz w:val="28"/>
          <w:szCs w:val="28"/>
          <w:lang w:eastAsia="ru-RU"/>
        </w:rPr>
        <w:t>3-р</w:t>
      </w:r>
    </w:p>
    <w:p w:rsidR="00EB643A" w:rsidRPr="00EB643A" w:rsidRDefault="00EB643A" w:rsidP="00EB6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>с.Большой</w:t>
      </w:r>
      <w:proofErr w:type="spellEnd"/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Бейсуг</w:t>
      </w:r>
    </w:p>
    <w:p w:rsidR="00EB643A" w:rsidRPr="00EB643A" w:rsidRDefault="00EB643A" w:rsidP="00EB6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43A" w:rsidRPr="00EB643A" w:rsidRDefault="00EB643A" w:rsidP="00EB6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43A" w:rsidRPr="00EB643A" w:rsidRDefault="00EB643A" w:rsidP="00EB6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43A" w:rsidRPr="00EB643A" w:rsidRDefault="00EB643A" w:rsidP="00EB643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6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EB643A">
        <w:rPr>
          <w:rFonts w:ascii="Times New Roman" w:eastAsia="Calibri" w:hAnsi="Times New Roman" w:cs="Times New Roman"/>
          <w:b/>
          <w:sz w:val="28"/>
          <w:szCs w:val="28"/>
        </w:rPr>
        <w:t>плане мероприятий по противодействию коррупции в администрации Большебейсугского сельского поселения Брюховецкого района</w:t>
      </w:r>
    </w:p>
    <w:p w:rsidR="00EB643A" w:rsidRPr="00EB643A" w:rsidRDefault="00EB643A" w:rsidP="00EB643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643A">
        <w:rPr>
          <w:rFonts w:ascii="Times New Roman" w:eastAsia="Calibri" w:hAnsi="Times New Roman" w:cs="Times New Roman"/>
          <w:b/>
          <w:sz w:val="28"/>
          <w:szCs w:val="28"/>
        </w:rPr>
        <w:t>на 20</w:t>
      </w:r>
      <w:r w:rsidR="00566409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Pr="00EB643A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EB643A" w:rsidRPr="00EB643A" w:rsidRDefault="00EB643A" w:rsidP="00EB6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43A" w:rsidRPr="00EB643A" w:rsidRDefault="00EB643A" w:rsidP="00EB6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43A" w:rsidRPr="00EB643A" w:rsidRDefault="00EB643A" w:rsidP="00EB64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43A" w:rsidRPr="00EB643A" w:rsidRDefault="00EB643A" w:rsidP="00EB6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3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соответствии с Федеральным законом от 25 декабря 2008 № 273-ФЗ «О противодействии коррупции», указом Президента Российской Федерации от 13 апреля 2010 года № 460 «О национальной стратегии противодействия коррупции», в целях противодействия коррупции на территории Большебейсугского сельского поселения Брюховецкого района и устранения причин, ее порождающих: </w:t>
      </w:r>
    </w:p>
    <w:p w:rsidR="00EB643A" w:rsidRPr="00EB643A" w:rsidRDefault="00EB643A" w:rsidP="00EB643A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план </w:t>
      </w:r>
      <w:r w:rsidRPr="00EB643A">
        <w:rPr>
          <w:rFonts w:ascii="Times New Roman" w:eastAsia="Calibri" w:hAnsi="Times New Roman" w:cs="Times New Roman"/>
          <w:sz w:val="28"/>
          <w:szCs w:val="28"/>
        </w:rPr>
        <w:t>мероприятий по противодействию коррупции в администрации Большебейсугского сельского поселения Брюховецкого района на 2</w:t>
      </w:r>
      <w:r w:rsidR="00A10839">
        <w:rPr>
          <w:rFonts w:ascii="Times New Roman" w:eastAsia="Calibri" w:hAnsi="Times New Roman" w:cs="Times New Roman"/>
          <w:sz w:val="28"/>
          <w:szCs w:val="28"/>
        </w:rPr>
        <w:t xml:space="preserve">021 </w:t>
      </w:r>
      <w:r w:rsidRPr="00EB643A">
        <w:rPr>
          <w:rFonts w:ascii="Times New Roman" w:eastAsia="Calibri" w:hAnsi="Times New Roman" w:cs="Times New Roman"/>
          <w:sz w:val="28"/>
          <w:szCs w:val="28"/>
        </w:rPr>
        <w:t>год</w:t>
      </w:r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EB643A" w:rsidRPr="00EB643A" w:rsidRDefault="00EB643A" w:rsidP="00EB643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Специалисту </w:t>
      </w:r>
      <w:r w:rsidRPr="00EB6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администрации Большебейсугского сельского поселения Брюховецкого района </w:t>
      </w:r>
      <w:proofErr w:type="spellStart"/>
      <w:r w:rsidR="0035020A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А.С.Полилейко</w:t>
      </w:r>
      <w:proofErr w:type="spellEnd"/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распоряжение на официальном сайте администрации Большебейсугского сельского поселения Брюховецкого района в информационно-телекоммуникационной сети «Интернет».</w:t>
      </w:r>
    </w:p>
    <w:p w:rsidR="00EB643A" w:rsidRPr="00EB643A" w:rsidRDefault="00EB643A" w:rsidP="00EB643A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настоящего распоряжения оставляю за собой.</w:t>
      </w:r>
    </w:p>
    <w:p w:rsidR="00EB643A" w:rsidRPr="00EB643A" w:rsidRDefault="00EB643A" w:rsidP="00EB643A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Распоряжение вступает в силу со дня его подписания.</w:t>
      </w:r>
    </w:p>
    <w:p w:rsidR="00EB643A" w:rsidRPr="00EB643A" w:rsidRDefault="00EB643A" w:rsidP="00EB643A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43A" w:rsidRPr="00EB643A" w:rsidRDefault="00EB643A" w:rsidP="00EB643A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43A" w:rsidRPr="00EB643A" w:rsidRDefault="00EB643A" w:rsidP="00EB643A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43A" w:rsidRPr="00EB643A" w:rsidRDefault="00EB643A" w:rsidP="00EB643A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Большебейсугского сельского </w:t>
      </w:r>
    </w:p>
    <w:p w:rsidR="00EB643A" w:rsidRPr="00EB643A" w:rsidRDefault="00EB643A" w:rsidP="00EB643A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Брюховецкого района                                                     </w:t>
      </w:r>
      <w:proofErr w:type="spellStart"/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В.В.Погородний</w:t>
      </w:r>
      <w:proofErr w:type="spellEnd"/>
    </w:p>
    <w:p w:rsidR="00EB643A" w:rsidRDefault="00EB643A" w:rsidP="00EB643A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54E" w:rsidRDefault="00EB154E" w:rsidP="00EB643A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54E" w:rsidRDefault="00EB154E" w:rsidP="00EB643A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54E" w:rsidRDefault="00EB154E" w:rsidP="00EB643A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54E" w:rsidRDefault="00EB154E" w:rsidP="00EB643A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54E" w:rsidRDefault="00EB154E" w:rsidP="00EB643A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54E" w:rsidRPr="00EB154E" w:rsidRDefault="00EB154E" w:rsidP="00EB154E">
      <w:pPr>
        <w:spacing w:after="0" w:line="240" w:lineRule="auto"/>
        <w:ind w:right="-1"/>
        <w:rPr>
          <w:rFonts w:ascii="Times New Roman" w:eastAsia="Times New Roman" w:hAnsi="Times New Roman" w:cs="Times New Roman"/>
          <w:szCs w:val="24"/>
          <w:lang w:eastAsia="ru-RU"/>
        </w:rPr>
      </w:pPr>
      <w:bookmarkStart w:id="0" w:name="_GoBack"/>
      <w:bookmarkEnd w:id="0"/>
    </w:p>
    <w:p w:rsidR="00EB154E" w:rsidRPr="00EB154E" w:rsidRDefault="00EB154E" w:rsidP="00EB154E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54E" w:rsidRDefault="00EB154E" w:rsidP="00EB643A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B154E" w:rsidSect="00EB154E">
          <w:headerReference w:type="default" r:id="rId8"/>
          <w:pgSz w:w="11900" w:h="16800"/>
          <w:pgMar w:top="1134" w:right="567" w:bottom="1134" w:left="1701" w:header="1701" w:footer="720" w:gutter="0"/>
          <w:cols w:space="720"/>
          <w:noEndnote/>
          <w:titlePg/>
          <w:docGrid w:linePitch="326"/>
        </w:sectPr>
      </w:pPr>
    </w:p>
    <w:p w:rsidR="00784DF7" w:rsidRDefault="008A19F1" w:rsidP="008A19F1">
      <w:pPr>
        <w:pStyle w:val="a3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A19F1" w:rsidRDefault="008A19F1" w:rsidP="008A19F1">
      <w:pPr>
        <w:pStyle w:val="a3"/>
        <w:ind w:left="10915"/>
        <w:jc w:val="center"/>
        <w:rPr>
          <w:rFonts w:ascii="Times New Roman" w:hAnsi="Times New Roman" w:cs="Times New Roman"/>
          <w:sz w:val="28"/>
          <w:szCs w:val="28"/>
        </w:rPr>
      </w:pPr>
    </w:p>
    <w:p w:rsidR="008A19F1" w:rsidRDefault="008A19F1" w:rsidP="008A19F1">
      <w:pPr>
        <w:pStyle w:val="a3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8A19F1" w:rsidRDefault="008A19F1" w:rsidP="008A19F1">
      <w:pPr>
        <w:pStyle w:val="a3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8A19F1" w:rsidRDefault="008A19F1" w:rsidP="008A19F1">
      <w:pPr>
        <w:pStyle w:val="a3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Большебейсугского сельского </w:t>
      </w:r>
    </w:p>
    <w:p w:rsidR="008A19F1" w:rsidRDefault="008A19F1" w:rsidP="008A19F1">
      <w:pPr>
        <w:pStyle w:val="a3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</w:t>
      </w:r>
    </w:p>
    <w:p w:rsidR="008A19F1" w:rsidRDefault="008A19F1" w:rsidP="008A19F1">
      <w:pPr>
        <w:pStyle w:val="a3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EB643A">
        <w:rPr>
          <w:rFonts w:ascii="Times New Roman" w:hAnsi="Times New Roman" w:cs="Times New Roman"/>
          <w:sz w:val="28"/>
          <w:szCs w:val="28"/>
        </w:rPr>
        <w:t xml:space="preserve"> </w:t>
      </w:r>
      <w:r w:rsidR="0035020A">
        <w:rPr>
          <w:rFonts w:ascii="Times New Roman" w:hAnsi="Times New Roman" w:cs="Times New Roman"/>
          <w:sz w:val="28"/>
          <w:szCs w:val="28"/>
        </w:rPr>
        <w:t>____________</w:t>
      </w:r>
      <w:r w:rsidR="00EB643A">
        <w:rPr>
          <w:rFonts w:ascii="Times New Roman" w:hAnsi="Times New Roman" w:cs="Times New Roman"/>
          <w:sz w:val="28"/>
          <w:szCs w:val="28"/>
        </w:rPr>
        <w:t xml:space="preserve"> № </w:t>
      </w:r>
      <w:r w:rsidR="0035020A">
        <w:rPr>
          <w:rFonts w:ascii="Times New Roman" w:hAnsi="Times New Roman" w:cs="Times New Roman"/>
          <w:sz w:val="28"/>
          <w:szCs w:val="28"/>
        </w:rPr>
        <w:t>_______</w:t>
      </w:r>
    </w:p>
    <w:p w:rsidR="008A19F1" w:rsidRDefault="008A19F1" w:rsidP="00784D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9F1" w:rsidRDefault="008A19F1" w:rsidP="00784D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9F1" w:rsidRDefault="008A19F1" w:rsidP="00784D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DF7" w:rsidRPr="00F44D6F" w:rsidRDefault="00784DF7" w:rsidP="00784D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D6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048F9" w:rsidRDefault="00784DF7" w:rsidP="006048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4D6F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Pr="00F44D6F">
        <w:rPr>
          <w:rFonts w:ascii="Times New Roman" w:hAnsi="Times New Roman"/>
          <w:b/>
          <w:sz w:val="28"/>
          <w:szCs w:val="28"/>
        </w:rPr>
        <w:t xml:space="preserve">по противодействию коррупции в </w:t>
      </w: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8A19F1">
        <w:rPr>
          <w:rFonts w:ascii="Times New Roman" w:hAnsi="Times New Roman"/>
          <w:b/>
          <w:sz w:val="28"/>
          <w:szCs w:val="28"/>
        </w:rPr>
        <w:t>Большебейсугского сельского поселения</w:t>
      </w:r>
    </w:p>
    <w:p w:rsidR="00784DF7" w:rsidRPr="00271000" w:rsidRDefault="008A19F1" w:rsidP="00784D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Брюховецкого</w:t>
      </w:r>
      <w:r w:rsidR="00784DF7" w:rsidRPr="00F44D6F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а</w:t>
      </w:r>
      <w:r w:rsidR="00784DF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20</w:t>
      </w:r>
      <w:r w:rsidR="00566409">
        <w:rPr>
          <w:rFonts w:ascii="Times New Roman" w:hAnsi="Times New Roman"/>
          <w:b/>
          <w:sz w:val="28"/>
          <w:szCs w:val="28"/>
        </w:rPr>
        <w:t xml:space="preserve">21 </w:t>
      </w:r>
      <w:r w:rsidR="00784DF7" w:rsidRPr="00F44D6F">
        <w:rPr>
          <w:rFonts w:ascii="Times New Roman" w:hAnsi="Times New Roman"/>
          <w:b/>
          <w:sz w:val="28"/>
          <w:szCs w:val="28"/>
        </w:rPr>
        <w:t>год</w:t>
      </w:r>
    </w:p>
    <w:p w:rsidR="008D7E05" w:rsidRDefault="008D7E05" w:rsidP="008D7E05">
      <w:pPr>
        <w:tabs>
          <w:tab w:val="left" w:pos="9015"/>
        </w:tabs>
      </w:pPr>
    </w:p>
    <w:tbl>
      <w:tblPr>
        <w:tblStyle w:val="1"/>
        <w:tblW w:w="153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01"/>
        <w:gridCol w:w="8255"/>
        <w:gridCol w:w="2580"/>
        <w:gridCol w:w="3402"/>
      </w:tblGrid>
      <w:tr w:rsidR="00870A98" w:rsidRPr="00870A98" w:rsidTr="0053258C">
        <w:trPr>
          <w:trHeight w:val="596"/>
          <w:tblHeader/>
        </w:trPr>
        <w:tc>
          <w:tcPr>
            <w:tcW w:w="1101" w:type="dxa"/>
          </w:tcPr>
          <w:p w:rsidR="00870A98" w:rsidRPr="00870A98" w:rsidRDefault="008D7E05" w:rsidP="008D7E05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8255" w:type="dxa"/>
          </w:tcPr>
          <w:p w:rsidR="009A0D77" w:rsidRPr="00870A98" w:rsidRDefault="008D7E05" w:rsidP="008D7E05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Мероприятие</w:t>
            </w:r>
          </w:p>
        </w:tc>
        <w:tc>
          <w:tcPr>
            <w:tcW w:w="2580" w:type="dxa"/>
          </w:tcPr>
          <w:p w:rsidR="00870A98" w:rsidRPr="00870A98" w:rsidRDefault="00FA19ED" w:rsidP="008D7E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 вы</w:t>
            </w:r>
            <w:r w:rsidR="008D7E05">
              <w:rPr>
                <w:rFonts w:ascii="Times New Roman" w:hAnsi="Times New Roman"/>
                <w:sz w:val="26"/>
                <w:szCs w:val="26"/>
              </w:rPr>
              <w:t>полнения</w:t>
            </w:r>
          </w:p>
        </w:tc>
        <w:tc>
          <w:tcPr>
            <w:tcW w:w="3402" w:type="dxa"/>
          </w:tcPr>
          <w:p w:rsidR="00383525" w:rsidRDefault="008D7E05" w:rsidP="008D7E05">
            <w:pPr>
              <w:widowControl w:val="0"/>
              <w:autoSpaceDE w:val="0"/>
              <w:autoSpaceDN w:val="0"/>
              <w:adjustRightInd w:val="0"/>
              <w:ind w:right="6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Ответственный </w:t>
            </w:r>
          </w:p>
          <w:p w:rsidR="00870A98" w:rsidRPr="00870A98" w:rsidRDefault="008D7E05" w:rsidP="008D7E05">
            <w:pPr>
              <w:widowControl w:val="0"/>
              <w:autoSpaceDE w:val="0"/>
              <w:autoSpaceDN w:val="0"/>
              <w:adjustRightInd w:val="0"/>
              <w:ind w:right="6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исполнитель</w:t>
            </w:r>
          </w:p>
        </w:tc>
      </w:tr>
      <w:tr w:rsidR="008D7E05" w:rsidRPr="00870A98" w:rsidTr="0053258C">
        <w:tc>
          <w:tcPr>
            <w:tcW w:w="15338" w:type="dxa"/>
            <w:gridSpan w:val="4"/>
          </w:tcPr>
          <w:p w:rsidR="008D7E05" w:rsidRDefault="008D7E05" w:rsidP="00870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F3EF1" w:rsidRPr="007F3EF1" w:rsidRDefault="008D7E05" w:rsidP="007F3EF1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EF1">
              <w:rPr>
                <w:rFonts w:ascii="Times New Roman" w:hAnsi="Times New Roman"/>
                <w:sz w:val="26"/>
                <w:szCs w:val="26"/>
              </w:rPr>
              <w:t xml:space="preserve">Меры, направленные на повышение эффективности антикоррупционной </w:t>
            </w:r>
            <w:r w:rsidRPr="007F3EF1">
              <w:rPr>
                <w:rFonts w:ascii="Times New Roman" w:hAnsi="Times New Roman"/>
                <w:sz w:val="26"/>
                <w:szCs w:val="26"/>
              </w:rPr>
              <w:br/>
              <w:t xml:space="preserve">работы органов местного самоуправления </w:t>
            </w:r>
            <w:r w:rsidR="00C262C2" w:rsidRPr="007F3EF1">
              <w:rPr>
                <w:rFonts w:ascii="Times New Roman" w:hAnsi="Times New Roman"/>
                <w:sz w:val="26"/>
                <w:szCs w:val="26"/>
              </w:rPr>
              <w:t>Большебейсугского сельского поселения</w:t>
            </w:r>
          </w:p>
          <w:p w:rsidR="008D7E05" w:rsidRPr="007F3EF1" w:rsidRDefault="00C262C2" w:rsidP="007F3EF1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EF1">
              <w:rPr>
                <w:rFonts w:ascii="Times New Roman" w:hAnsi="Times New Roman"/>
                <w:sz w:val="26"/>
                <w:szCs w:val="26"/>
              </w:rPr>
              <w:t xml:space="preserve"> Брюховецкого</w:t>
            </w:r>
            <w:r w:rsidR="008D7E05" w:rsidRPr="007F3EF1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 w:rsidRPr="007F3EF1">
              <w:rPr>
                <w:rFonts w:ascii="Times New Roman" w:hAnsi="Times New Roman"/>
                <w:sz w:val="26"/>
                <w:szCs w:val="26"/>
              </w:rPr>
              <w:t>а</w:t>
            </w:r>
          </w:p>
          <w:p w:rsidR="008D7E05" w:rsidRPr="00870A98" w:rsidRDefault="008D7E05" w:rsidP="00870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E05" w:rsidRPr="00870A98" w:rsidTr="0053258C">
        <w:tc>
          <w:tcPr>
            <w:tcW w:w="1101" w:type="dxa"/>
          </w:tcPr>
          <w:p w:rsidR="008D7E05" w:rsidRPr="007030FE" w:rsidRDefault="00E45D4F" w:rsidP="00870A98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8D7E05" w:rsidRPr="00E45D4F">
              <w:rPr>
                <w:rFonts w:ascii="Times New Roman" w:hAnsi="Times New Roman"/>
                <w:sz w:val="26"/>
                <w:szCs w:val="26"/>
              </w:rPr>
              <w:t>.1</w:t>
            </w:r>
          </w:p>
        </w:tc>
        <w:tc>
          <w:tcPr>
            <w:tcW w:w="8255" w:type="dxa"/>
          </w:tcPr>
          <w:p w:rsidR="008D7E05" w:rsidRPr="007030FE" w:rsidRDefault="00E45D4F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Внесение изменений в планы противодействия коррупции в органах местного самоуправления и муниципальны</w:t>
            </w:r>
            <w:r w:rsidR="0035020A">
              <w:rPr>
                <w:rFonts w:ascii="Times New Roman" w:hAnsi="Times New Roman"/>
                <w:sz w:val="26"/>
                <w:szCs w:val="26"/>
              </w:rPr>
              <w:t xml:space="preserve">х учреждениях, направленных на 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>достижение конкретных результатов</w:t>
            </w:r>
          </w:p>
        </w:tc>
        <w:tc>
          <w:tcPr>
            <w:tcW w:w="2580" w:type="dxa"/>
          </w:tcPr>
          <w:p w:rsidR="008D7E05" w:rsidRPr="007030FE" w:rsidRDefault="00E45D4F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E45D4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402" w:type="dxa"/>
          </w:tcPr>
          <w:p w:rsidR="008D7E05" w:rsidRDefault="00E45D4F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proofErr w:type="spellStart"/>
            <w:r w:rsidR="0035020A">
              <w:rPr>
                <w:rFonts w:ascii="Times New Roman" w:hAnsi="Times New Roman"/>
                <w:sz w:val="26"/>
                <w:szCs w:val="26"/>
              </w:rPr>
              <w:t>А.С.Полилейко</w:t>
            </w:r>
            <w:proofErr w:type="spellEnd"/>
          </w:p>
          <w:p w:rsidR="008826C7" w:rsidRPr="00870A98" w:rsidRDefault="008826C7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7E05" w:rsidRPr="00870A98" w:rsidTr="0053258C">
        <w:trPr>
          <w:trHeight w:val="1455"/>
        </w:trPr>
        <w:tc>
          <w:tcPr>
            <w:tcW w:w="1101" w:type="dxa"/>
          </w:tcPr>
          <w:p w:rsidR="008D7E05" w:rsidRPr="00870A98" w:rsidRDefault="00E45D4F" w:rsidP="00870A98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8D7E05">
              <w:rPr>
                <w:rFonts w:ascii="Times New Roman" w:hAnsi="Times New Roman"/>
                <w:sz w:val="26"/>
                <w:szCs w:val="26"/>
              </w:rPr>
              <w:t>.2</w:t>
            </w:r>
          </w:p>
        </w:tc>
        <w:tc>
          <w:tcPr>
            <w:tcW w:w="8255" w:type="dxa"/>
          </w:tcPr>
          <w:p w:rsidR="00D7338F" w:rsidRPr="00870A98" w:rsidRDefault="008D7E05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Анализ должностных инструкций муниципальных служащих, проходящих муниципальную службу на должностях, замещение которых связано с коррупционными рисками, на предмет подробной регламентации их обязанностей при осуществлении должностных полномочий и при необходимости внесение изменений в должностные инструкции</w:t>
            </w:r>
          </w:p>
        </w:tc>
        <w:tc>
          <w:tcPr>
            <w:tcW w:w="2580" w:type="dxa"/>
          </w:tcPr>
          <w:p w:rsidR="008D7E05" w:rsidRPr="00870A98" w:rsidRDefault="008D7E05" w:rsidP="00C262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 xml:space="preserve">ежегодно </w:t>
            </w:r>
          </w:p>
        </w:tc>
        <w:tc>
          <w:tcPr>
            <w:tcW w:w="3402" w:type="dxa"/>
          </w:tcPr>
          <w:p w:rsidR="00E45D4F" w:rsidRDefault="00E45D4F" w:rsidP="00E45D4F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proofErr w:type="spellStart"/>
            <w:r w:rsidR="0035020A">
              <w:rPr>
                <w:rFonts w:ascii="Times New Roman" w:hAnsi="Times New Roman"/>
                <w:sz w:val="26"/>
                <w:szCs w:val="26"/>
              </w:rPr>
              <w:t>А.С.Полилейко</w:t>
            </w:r>
            <w:proofErr w:type="spellEnd"/>
          </w:p>
          <w:p w:rsidR="008826C7" w:rsidRPr="00870A98" w:rsidRDefault="008826C7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338F" w:rsidRPr="00870A98" w:rsidTr="0053258C">
        <w:trPr>
          <w:trHeight w:val="345"/>
        </w:trPr>
        <w:tc>
          <w:tcPr>
            <w:tcW w:w="1101" w:type="dxa"/>
          </w:tcPr>
          <w:p w:rsidR="00D7338F" w:rsidRDefault="00E45D4F" w:rsidP="00870A98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D7338F">
              <w:rPr>
                <w:rFonts w:ascii="Times New Roman" w:hAnsi="Times New Roman"/>
                <w:sz w:val="26"/>
                <w:szCs w:val="26"/>
              </w:rPr>
              <w:t>.3</w:t>
            </w:r>
          </w:p>
        </w:tc>
        <w:tc>
          <w:tcPr>
            <w:tcW w:w="8255" w:type="dxa"/>
          </w:tcPr>
          <w:p w:rsidR="00D7338F" w:rsidRDefault="00D7338F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77F8">
              <w:rPr>
                <w:rFonts w:ascii="Times New Roman" w:hAnsi="Times New Roman"/>
                <w:sz w:val="26"/>
                <w:szCs w:val="26"/>
              </w:rPr>
              <w:t>Состояние внутреннего финансового аудита в органах местного самоуправления и мерах по его совершенствования</w:t>
            </w:r>
          </w:p>
          <w:p w:rsidR="00C262C2" w:rsidRDefault="00C262C2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262C2" w:rsidRPr="009177F8" w:rsidRDefault="00C262C2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0" w:type="dxa"/>
          </w:tcPr>
          <w:p w:rsidR="00D7338F" w:rsidRPr="009177F8" w:rsidRDefault="001706F2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</w:t>
            </w:r>
            <w:r w:rsidR="00D7338F" w:rsidRPr="009177F8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402" w:type="dxa"/>
          </w:tcPr>
          <w:p w:rsidR="00D7338F" w:rsidRPr="009177F8" w:rsidRDefault="00E45D4F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2 категории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С.А.Ещенко</w:t>
            </w:r>
            <w:proofErr w:type="spellEnd"/>
          </w:p>
        </w:tc>
      </w:tr>
      <w:tr w:rsidR="008D7E05" w:rsidRPr="00870A98" w:rsidTr="0053258C">
        <w:tc>
          <w:tcPr>
            <w:tcW w:w="15338" w:type="dxa"/>
            <w:gridSpan w:val="4"/>
          </w:tcPr>
          <w:p w:rsidR="008D7E05" w:rsidRDefault="00E45D4F" w:rsidP="00870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  <w:r w:rsidR="008D7E05" w:rsidRPr="00870A98">
              <w:rPr>
                <w:rFonts w:ascii="Times New Roman" w:hAnsi="Times New Roman"/>
                <w:sz w:val="26"/>
                <w:szCs w:val="26"/>
              </w:rPr>
              <w:t xml:space="preserve">. Совершенствование работы кадровых подразделений органов местного </w:t>
            </w:r>
            <w:r w:rsidR="008D7E05" w:rsidRPr="00870A98">
              <w:rPr>
                <w:rFonts w:ascii="Times New Roman" w:hAnsi="Times New Roman"/>
                <w:sz w:val="26"/>
                <w:szCs w:val="26"/>
              </w:rPr>
              <w:br/>
              <w:t>самоуправления по профилактике коррупционных и иных правонарушений</w:t>
            </w:r>
          </w:p>
          <w:p w:rsidR="008826C7" w:rsidRPr="00870A98" w:rsidRDefault="008826C7" w:rsidP="00870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515A" w:rsidRPr="00870A98" w:rsidTr="0053258C">
        <w:tc>
          <w:tcPr>
            <w:tcW w:w="1101" w:type="dxa"/>
          </w:tcPr>
          <w:p w:rsidR="00B8515A" w:rsidRPr="00870A98" w:rsidRDefault="00E45D4F" w:rsidP="00870A98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8515A" w:rsidRPr="00870A98">
              <w:rPr>
                <w:rFonts w:ascii="Times New Roman" w:hAnsi="Times New Roman"/>
                <w:sz w:val="26"/>
                <w:szCs w:val="26"/>
              </w:rPr>
              <w:t>.1</w:t>
            </w:r>
          </w:p>
        </w:tc>
        <w:tc>
          <w:tcPr>
            <w:tcW w:w="8255" w:type="dxa"/>
          </w:tcPr>
          <w:p w:rsidR="00B8515A" w:rsidRPr="00870A98" w:rsidRDefault="00B8515A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обучения муниципальных служащих и работников по противодействию коррупции (по вопросам соблюдения требований и положений антикоррупционного законодательства Российской Федерации, ответственности за нарушение указанных требований,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а также изменений антикоррупционного законодательства).</w:t>
            </w:r>
          </w:p>
        </w:tc>
        <w:tc>
          <w:tcPr>
            <w:tcW w:w="2580" w:type="dxa"/>
          </w:tcPr>
          <w:p w:rsidR="00B8515A" w:rsidRPr="00870A98" w:rsidRDefault="00B8515A" w:rsidP="00B473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E45D4F" w:rsidRDefault="00E45D4F" w:rsidP="00E45D4F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proofErr w:type="spellStart"/>
            <w:r w:rsidR="0035020A">
              <w:rPr>
                <w:rFonts w:ascii="Times New Roman" w:hAnsi="Times New Roman"/>
                <w:sz w:val="26"/>
                <w:szCs w:val="26"/>
              </w:rPr>
              <w:t>А.С.Полилейко</w:t>
            </w:r>
            <w:proofErr w:type="spellEnd"/>
          </w:p>
          <w:p w:rsidR="00B8515A" w:rsidRPr="00870A98" w:rsidRDefault="00B8515A" w:rsidP="00B47323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515A" w:rsidRPr="00870A98" w:rsidTr="0053258C">
        <w:trPr>
          <w:trHeight w:val="1425"/>
        </w:trPr>
        <w:tc>
          <w:tcPr>
            <w:tcW w:w="1101" w:type="dxa"/>
          </w:tcPr>
          <w:p w:rsidR="00B8515A" w:rsidRPr="00870A98" w:rsidRDefault="00E45D4F" w:rsidP="00870A98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8515A" w:rsidRPr="00870A98">
              <w:rPr>
                <w:rFonts w:ascii="Times New Roman" w:hAnsi="Times New Roman"/>
                <w:sz w:val="26"/>
                <w:szCs w:val="26"/>
              </w:rPr>
              <w:t>.2</w:t>
            </w:r>
          </w:p>
        </w:tc>
        <w:tc>
          <w:tcPr>
            <w:tcW w:w="8255" w:type="dxa"/>
          </w:tcPr>
          <w:p w:rsidR="00B8515A" w:rsidRDefault="00863E9B" w:rsidP="007030FE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Анализ сведений о доходах, расходах об имуществе и обязательствах имущественного характера, представленных гражданами, претендующими на замещение должностей муниципальной службы </w:t>
            </w:r>
            <w:r w:rsidR="007030FE">
              <w:rPr>
                <w:rFonts w:ascii="Times New Roman" w:hAnsi="Times New Roman"/>
                <w:sz w:val="26"/>
                <w:szCs w:val="26"/>
              </w:rPr>
              <w:t>Большебейсугского сельского поселения</w:t>
            </w:r>
            <w:r w:rsidR="00C93129">
              <w:rPr>
                <w:rFonts w:ascii="Times New Roman" w:hAnsi="Times New Roman"/>
                <w:sz w:val="26"/>
                <w:szCs w:val="26"/>
              </w:rPr>
              <w:t>. Выявление признаков нарушения законодательства Российской Федерации о муниципальной службы и о противодействии коррупции служащими. Оперативное реагирование на ставшие известными факты коррупционных проявлений.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262C2" w:rsidRPr="00870A98" w:rsidRDefault="00C262C2" w:rsidP="007030FE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0" w:type="dxa"/>
          </w:tcPr>
          <w:p w:rsidR="00B8515A" w:rsidRPr="00870A98" w:rsidRDefault="001706F2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</w:t>
            </w:r>
            <w:r w:rsidR="00C93129">
              <w:rPr>
                <w:rFonts w:ascii="Times New Roman" w:hAnsi="Times New Roman"/>
                <w:sz w:val="26"/>
                <w:szCs w:val="26"/>
              </w:rPr>
              <w:t xml:space="preserve"> года </w:t>
            </w:r>
          </w:p>
        </w:tc>
        <w:tc>
          <w:tcPr>
            <w:tcW w:w="3402" w:type="dxa"/>
          </w:tcPr>
          <w:p w:rsidR="00E45D4F" w:rsidRDefault="00E45D4F" w:rsidP="00E45D4F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proofErr w:type="spellStart"/>
            <w:r w:rsidR="0035020A">
              <w:rPr>
                <w:rFonts w:ascii="Times New Roman" w:hAnsi="Times New Roman"/>
                <w:sz w:val="26"/>
                <w:szCs w:val="26"/>
              </w:rPr>
              <w:t>А.С.Полилейко</w:t>
            </w:r>
            <w:proofErr w:type="spellEnd"/>
          </w:p>
          <w:p w:rsidR="00B8515A" w:rsidRPr="00870A98" w:rsidRDefault="00B8515A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515A" w:rsidRPr="00870A98" w:rsidTr="0053258C">
        <w:trPr>
          <w:trHeight w:val="135"/>
        </w:trPr>
        <w:tc>
          <w:tcPr>
            <w:tcW w:w="1101" w:type="dxa"/>
          </w:tcPr>
          <w:p w:rsidR="00B8515A" w:rsidRPr="00870A98" w:rsidRDefault="00E45D4F" w:rsidP="00870A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0D3F9C">
              <w:rPr>
                <w:rFonts w:ascii="Times New Roman" w:hAnsi="Times New Roman"/>
                <w:sz w:val="26"/>
                <w:szCs w:val="26"/>
              </w:rPr>
              <w:t>.3</w:t>
            </w:r>
          </w:p>
        </w:tc>
        <w:tc>
          <w:tcPr>
            <w:tcW w:w="8255" w:type="dxa"/>
          </w:tcPr>
          <w:p w:rsidR="00B8515A" w:rsidRPr="00870A98" w:rsidRDefault="00B8515A" w:rsidP="00C84446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 xml:space="preserve">Проведение проверок достоверности и полноты сведений о доходах об имуществе и обязательствах имущественного характера, представляемых гражданами, претендующими на замещение должностей муниципальной службы (количество проверок, результаты) </w:t>
            </w:r>
          </w:p>
        </w:tc>
        <w:tc>
          <w:tcPr>
            <w:tcW w:w="2580" w:type="dxa"/>
          </w:tcPr>
          <w:p w:rsidR="00B8515A" w:rsidRPr="00870A98" w:rsidRDefault="00B8515A" w:rsidP="00C844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E45D4F" w:rsidRDefault="00E45D4F" w:rsidP="00E45D4F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proofErr w:type="spellStart"/>
            <w:r w:rsidR="0035020A">
              <w:rPr>
                <w:rFonts w:ascii="Times New Roman" w:hAnsi="Times New Roman"/>
                <w:sz w:val="26"/>
                <w:szCs w:val="26"/>
              </w:rPr>
              <w:t>А.С.Полилейко</w:t>
            </w:r>
            <w:proofErr w:type="spellEnd"/>
          </w:p>
          <w:p w:rsidR="00B8515A" w:rsidRPr="00870A98" w:rsidRDefault="00B8515A" w:rsidP="00C84446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515A" w:rsidRPr="00870A98" w:rsidTr="0053258C">
        <w:trPr>
          <w:trHeight w:val="210"/>
        </w:trPr>
        <w:tc>
          <w:tcPr>
            <w:tcW w:w="1101" w:type="dxa"/>
          </w:tcPr>
          <w:p w:rsidR="00B8515A" w:rsidRPr="00870A98" w:rsidRDefault="00E45D4F" w:rsidP="00870A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0D3F9C">
              <w:rPr>
                <w:rFonts w:ascii="Times New Roman" w:hAnsi="Times New Roman"/>
                <w:sz w:val="26"/>
                <w:szCs w:val="26"/>
              </w:rPr>
              <w:t>.4</w:t>
            </w:r>
          </w:p>
        </w:tc>
        <w:tc>
          <w:tcPr>
            <w:tcW w:w="8255" w:type="dxa"/>
          </w:tcPr>
          <w:p w:rsidR="00B8515A" w:rsidRDefault="00B8515A" w:rsidP="007030FE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 xml:space="preserve">Проведение проверок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 </w:t>
            </w:r>
            <w:r w:rsidR="007030FE">
              <w:rPr>
                <w:rFonts w:ascii="Times New Roman" w:hAnsi="Times New Roman"/>
                <w:sz w:val="26"/>
                <w:szCs w:val="26"/>
              </w:rPr>
              <w:t>Большебейсугского сельского поселения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 xml:space="preserve"> (количество проверок, результаты)</w:t>
            </w:r>
          </w:p>
          <w:p w:rsidR="00E45D4F" w:rsidRPr="00870A98" w:rsidRDefault="00E45D4F" w:rsidP="007030FE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0" w:type="dxa"/>
          </w:tcPr>
          <w:p w:rsidR="00B8515A" w:rsidRPr="00870A98" w:rsidRDefault="00B8515A" w:rsidP="00C844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E45D4F" w:rsidRDefault="00E45D4F" w:rsidP="00E45D4F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proofErr w:type="spellStart"/>
            <w:r w:rsidR="0035020A">
              <w:rPr>
                <w:rFonts w:ascii="Times New Roman" w:hAnsi="Times New Roman"/>
                <w:sz w:val="26"/>
                <w:szCs w:val="26"/>
              </w:rPr>
              <w:t>А.С.Полилейко</w:t>
            </w:r>
            <w:proofErr w:type="spellEnd"/>
          </w:p>
          <w:p w:rsidR="00B8515A" w:rsidRPr="00870A98" w:rsidRDefault="00B8515A" w:rsidP="00C84446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515A" w:rsidRPr="00870A98" w:rsidTr="0053258C">
        <w:tc>
          <w:tcPr>
            <w:tcW w:w="1101" w:type="dxa"/>
          </w:tcPr>
          <w:p w:rsidR="00B8515A" w:rsidRPr="00870A98" w:rsidRDefault="00E45D4F" w:rsidP="00870A98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  <w:r w:rsidR="000D3F9C">
              <w:rPr>
                <w:rFonts w:ascii="Times New Roman" w:hAnsi="Times New Roman"/>
                <w:sz w:val="26"/>
                <w:szCs w:val="26"/>
              </w:rPr>
              <w:t>.5</w:t>
            </w:r>
          </w:p>
        </w:tc>
        <w:tc>
          <w:tcPr>
            <w:tcW w:w="8255" w:type="dxa"/>
          </w:tcPr>
          <w:p w:rsidR="00B8515A" w:rsidRDefault="00F65831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5831">
              <w:rPr>
                <w:rFonts w:ascii="Times New Roman" w:hAnsi="Times New Roman"/>
                <w:sz w:val="26"/>
                <w:szCs w:val="26"/>
              </w:rPr>
              <w:t>Принятие мер, направленных на выявление случаев несоблюдения лицами, замещающими муниципальные должности и должности муниципальной службы, требований о предотвращении или урегулировании конфликта интересо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</w:p>
          <w:p w:rsidR="00C262C2" w:rsidRPr="00F65831" w:rsidRDefault="00C262C2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0" w:type="dxa"/>
          </w:tcPr>
          <w:p w:rsidR="00B8515A" w:rsidRPr="00870A98" w:rsidRDefault="00B8515A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E45D4F" w:rsidRDefault="00E45D4F" w:rsidP="00E45D4F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proofErr w:type="spellStart"/>
            <w:r w:rsidR="0035020A">
              <w:rPr>
                <w:rFonts w:ascii="Times New Roman" w:hAnsi="Times New Roman"/>
                <w:sz w:val="26"/>
                <w:szCs w:val="26"/>
              </w:rPr>
              <w:t>А.С.Полилейко</w:t>
            </w:r>
            <w:proofErr w:type="spellEnd"/>
          </w:p>
          <w:p w:rsidR="00B8515A" w:rsidRPr="00870A98" w:rsidRDefault="00B8515A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515A" w:rsidRPr="00870A98" w:rsidTr="0053258C">
        <w:tc>
          <w:tcPr>
            <w:tcW w:w="1101" w:type="dxa"/>
          </w:tcPr>
          <w:p w:rsidR="00B8515A" w:rsidRPr="00870A98" w:rsidRDefault="00E45D4F" w:rsidP="00870A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0D3F9C">
              <w:rPr>
                <w:rFonts w:ascii="Times New Roman" w:hAnsi="Times New Roman"/>
                <w:sz w:val="26"/>
                <w:szCs w:val="26"/>
              </w:rPr>
              <w:t>.6</w:t>
            </w:r>
          </w:p>
        </w:tc>
        <w:tc>
          <w:tcPr>
            <w:tcW w:w="8255" w:type="dxa"/>
          </w:tcPr>
          <w:p w:rsidR="00B8515A" w:rsidRPr="00870A98" w:rsidRDefault="00B8515A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Организация обсуждения вопросов о состоянии работы по выявлению случаев возникновения конфликта интересов, одной из сторон которого являются лица, замещающие должности муниципальной службы, и принятию мер по ее совершенствованию</w:t>
            </w:r>
          </w:p>
        </w:tc>
        <w:tc>
          <w:tcPr>
            <w:tcW w:w="2580" w:type="dxa"/>
          </w:tcPr>
          <w:p w:rsidR="00B8515A" w:rsidRPr="00870A98" w:rsidRDefault="00B8515A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 xml:space="preserve">ежеквартально </w:t>
            </w:r>
          </w:p>
        </w:tc>
        <w:tc>
          <w:tcPr>
            <w:tcW w:w="3402" w:type="dxa"/>
          </w:tcPr>
          <w:p w:rsidR="00B8515A" w:rsidRDefault="00FC51E0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Большебейсугского сельского поселения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В.В.Погородний</w:t>
            </w:r>
            <w:proofErr w:type="spellEnd"/>
          </w:p>
          <w:p w:rsidR="00B8515A" w:rsidRPr="00870A98" w:rsidRDefault="0035020A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020A"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proofErr w:type="spellStart"/>
            <w:r w:rsidRPr="0035020A">
              <w:rPr>
                <w:rFonts w:ascii="Times New Roman" w:hAnsi="Times New Roman"/>
                <w:sz w:val="26"/>
                <w:szCs w:val="26"/>
              </w:rPr>
              <w:t>А.С.Полилейко</w:t>
            </w:r>
            <w:proofErr w:type="spellEnd"/>
          </w:p>
        </w:tc>
      </w:tr>
      <w:tr w:rsidR="00B8515A" w:rsidRPr="00870A98" w:rsidTr="0053258C">
        <w:tc>
          <w:tcPr>
            <w:tcW w:w="1101" w:type="dxa"/>
          </w:tcPr>
          <w:p w:rsidR="00B8515A" w:rsidRPr="00870A98" w:rsidRDefault="00E45D4F" w:rsidP="00870A98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0D3F9C">
              <w:rPr>
                <w:rFonts w:ascii="Times New Roman" w:hAnsi="Times New Roman"/>
                <w:sz w:val="26"/>
                <w:szCs w:val="26"/>
              </w:rPr>
              <w:t>.7</w:t>
            </w:r>
          </w:p>
        </w:tc>
        <w:tc>
          <w:tcPr>
            <w:tcW w:w="8255" w:type="dxa"/>
          </w:tcPr>
          <w:p w:rsidR="00B8515A" w:rsidRDefault="007030FE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Осуществление контроля </w:t>
            </w:r>
            <w:r w:rsidR="00B8515A" w:rsidRPr="00870A98">
              <w:rPr>
                <w:rFonts w:ascii="Times New Roman" w:hAnsi="Times New Roman"/>
                <w:sz w:val="26"/>
                <w:szCs w:val="26"/>
              </w:rPr>
              <w:t>за выпол</w:t>
            </w:r>
            <w:r w:rsidR="0035020A">
              <w:rPr>
                <w:rFonts w:ascii="Times New Roman" w:hAnsi="Times New Roman"/>
                <w:sz w:val="26"/>
                <w:szCs w:val="26"/>
              </w:rPr>
              <w:t>нением муниципальными служащими</w:t>
            </w:r>
            <w:r w:rsidR="00B8515A" w:rsidRPr="00870A98">
              <w:rPr>
                <w:rFonts w:ascii="Times New Roman" w:hAnsi="Times New Roman"/>
                <w:sz w:val="26"/>
                <w:szCs w:val="26"/>
              </w:rPr>
              <w:t xml:space="preserve"> обязанности сообщать в случа</w:t>
            </w:r>
            <w:r w:rsidR="00825270">
              <w:rPr>
                <w:rFonts w:ascii="Times New Roman" w:hAnsi="Times New Roman"/>
                <w:sz w:val="26"/>
                <w:szCs w:val="26"/>
              </w:rPr>
              <w:t xml:space="preserve">ях, установленных федеральными </w:t>
            </w:r>
            <w:r w:rsidR="00B8515A" w:rsidRPr="00870A98">
              <w:rPr>
                <w:rFonts w:ascii="Times New Roman" w:hAnsi="Times New Roman"/>
                <w:sz w:val="26"/>
                <w:szCs w:val="26"/>
              </w:rPr>
              <w:t>законами, о по</w:t>
            </w:r>
            <w:r w:rsidR="0053258C">
              <w:rPr>
                <w:rFonts w:ascii="Times New Roman" w:hAnsi="Times New Roman"/>
                <w:sz w:val="26"/>
                <w:szCs w:val="26"/>
              </w:rPr>
              <w:t xml:space="preserve">лучении ими подарков в связи с </w:t>
            </w:r>
            <w:r w:rsidR="00B8515A" w:rsidRPr="00870A98">
              <w:rPr>
                <w:rFonts w:ascii="Times New Roman" w:hAnsi="Times New Roman"/>
                <w:sz w:val="26"/>
                <w:szCs w:val="26"/>
              </w:rPr>
              <w:t>их должностным положением или в связи с исполнением ими служебных обязанностей</w:t>
            </w:r>
          </w:p>
          <w:p w:rsidR="00C262C2" w:rsidRPr="00870A98" w:rsidRDefault="00C262C2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0" w:type="dxa"/>
          </w:tcPr>
          <w:p w:rsidR="00B8515A" w:rsidRPr="00870A98" w:rsidRDefault="00B8515A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B8515A" w:rsidRPr="00870A98" w:rsidRDefault="0035020A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020A"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proofErr w:type="spellStart"/>
            <w:r w:rsidRPr="0035020A">
              <w:rPr>
                <w:rFonts w:ascii="Times New Roman" w:hAnsi="Times New Roman"/>
                <w:sz w:val="26"/>
                <w:szCs w:val="26"/>
              </w:rPr>
              <w:t>А.С.Полилейко</w:t>
            </w:r>
            <w:proofErr w:type="spellEnd"/>
          </w:p>
        </w:tc>
      </w:tr>
      <w:tr w:rsidR="00B8515A" w:rsidRPr="00870A98" w:rsidTr="0053258C">
        <w:trPr>
          <w:trHeight w:val="2266"/>
        </w:trPr>
        <w:tc>
          <w:tcPr>
            <w:tcW w:w="1101" w:type="dxa"/>
          </w:tcPr>
          <w:p w:rsidR="00B8515A" w:rsidRPr="00870A98" w:rsidRDefault="00E45D4F" w:rsidP="00870A98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0D3F9C">
              <w:rPr>
                <w:rFonts w:ascii="Times New Roman" w:hAnsi="Times New Roman"/>
                <w:sz w:val="26"/>
                <w:szCs w:val="26"/>
              </w:rPr>
              <w:t>.8</w:t>
            </w:r>
          </w:p>
        </w:tc>
        <w:tc>
          <w:tcPr>
            <w:tcW w:w="8255" w:type="dxa"/>
          </w:tcPr>
          <w:p w:rsidR="00B8515A" w:rsidRPr="00870A98" w:rsidRDefault="00362545" w:rsidP="009177F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77F8">
              <w:rPr>
                <w:rFonts w:ascii="Times New Roman" w:hAnsi="Times New Roman"/>
                <w:sz w:val="26"/>
                <w:szCs w:val="26"/>
              </w:rPr>
              <w:t>Осуществление с участием общественных объединений, уставной задачей которых является участие в противодействии коррупции, и других институтов гражданского общества комплекса организационных, разъяснительных и иных мер по соблюдению государственными гражданскими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2580" w:type="dxa"/>
          </w:tcPr>
          <w:p w:rsidR="00B8515A" w:rsidRPr="00870A98" w:rsidRDefault="00B8515A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FC51E0" w:rsidRDefault="00FC51E0" w:rsidP="00FC51E0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Большебейсугского сельского поселения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В.В.Погородний</w:t>
            </w:r>
            <w:proofErr w:type="spellEnd"/>
          </w:p>
          <w:p w:rsidR="00B8515A" w:rsidRPr="00870A98" w:rsidRDefault="0035020A" w:rsidP="00FC51E0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020A"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proofErr w:type="spellStart"/>
            <w:r w:rsidRPr="0035020A">
              <w:rPr>
                <w:rFonts w:ascii="Times New Roman" w:hAnsi="Times New Roman"/>
                <w:sz w:val="26"/>
                <w:szCs w:val="26"/>
              </w:rPr>
              <w:t>А.С.Полилейко</w:t>
            </w:r>
            <w:proofErr w:type="spellEnd"/>
          </w:p>
        </w:tc>
      </w:tr>
      <w:tr w:rsidR="00B8515A" w:rsidRPr="00870A98" w:rsidTr="0053258C">
        <w:trPr>
          <w:trHeight w:val="270"/>
        </w:trPr>
        <w:tc>
          <w:tcPr>
            <w:tcW w:w="1101" w:type="dxa"/>
          </w:tcPr>
          <w:p w:rsidR="00B8515A" w:rsidRPr="00870A98" w:rsidRDefault="00E45D4F" w:rsidP="00870A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0D3F9C">
              <w:rPr>
                <w:rFonts w:ascii="Times New Roman" w:hAnsi="Times New Roman"/>
                <w:sz w:val="26"/>
                <w:szCs w:val="26"/>
              </w:rPr>
              <w:t>.9</w:t>
            </w:r>
          </w:p>
        </w:tc>
        <w:tc>
          <w:tcPr>
            <w:tcW w:w="8255" w:type="dxa"/>
          </w:tcPr>
          <w:p w:rsidR="00B8515A" w:rsidRDefault="00B8515A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Обеспечение работы комиссии по соблюдению требований к служебному поведению муниципальных служащих и урегулированию конфликта интересов в администрации </w:t>
            </w:r>
            <w:r w:rsidR="007030FE">
              <w:rPr>
                <w:rFonts w:ascii="Times New Roman" w:hAnsi="Times New Roman"/>
                <w:sz w:val="26"/>
                <w:szCs w:val="26"/>
              </w:rPr>
              <w:t>Большебейсугского сельского поселения Брюховецкого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 w:rsidR="007030FE">
              <w:rPr>
                <w:rFonts w:ascii="Times New Roman" w:hAnsi="Times New Roman"/>
                <w:sz w:val="26"/>
                <w:szCs w:val="26"/>
              </w:rPr>
              <w:t>а</w:t>
            </w:r>
          </w:p>
          <w:p w:rsidR="00B8515A" w:rsidRPr="00870A98" w:rsidRDefault="00B8515A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0" w:type="dxa"/>
          </w:tcPr>
          <w:p w:rsidR="00B8515A" w:rsidRPr="00870A98" w:rsidRDefault="001706F2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B8515A">
              <w:rPr>
                <w:rFonts w:ascii="Times New Roman" w:hAnsi="Times New Roman"/>
                <w:sz w:val="26"/>
                <w:szCs w:val="26"/>
              </w:rPr>
              <w:t>о мере возникновения конфликта интересов</w:t>
            </w:r>
          </w:p>
        </w:tc>
        <w:tc>
          <w:tcPr>
            <w:tcW w:w="3402" w:type="dxa"/>
          </w:tcPr>
          <w:p w:rsidR="00B8515A" w:rsidRDefault="0035020A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020A"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proofErr w:type="spellStart"/>
            <w:r w:rsidRPr="0035020A">
              <w:rPr>
                <w:rFonts w:ascii="Times New Roman" w:hAnsi="Times New Roman"/>
                <w:sz w:val="26"/>
                <w:szCs w:val="26"/>
              </w:rPr>
              <w:t>А.С.Полилейко</w:t>
            </w:r>
            <w:proofErr w:type="spellEnd"/>
          </w:p>
        </w:tc>
      </w:tr>
      <w:tr w:rsidR="00B8515A" w:rsidRPr="00870A98" w:rsidTr="0053258C">
        <w:tc>
          <w:tcPr>
            <w:tcW w:w="1101" w:type="dxa"/>
          </w:tcPr>
          <w:p w:rsidR="00B8515A" w:rsidRPr="00870A98" w:rsidRDefault="00E45D4F" w:rsidP="00870A98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  <w:r w:rsidR="009177F8">
              <w:rPr>
                <w:rFonts w:ascii="Times New Roman" w:hAnsi="Times New Roman"/>
                <w:sz w:val="26"/>
                <w:szCs w:val="26"/>
              </w:rPr>
              <w:t>.10</w:t>
            </w:r>
          </w:p>
        </w:tc>
        <w:tc>
          <w:tcPr>
            <w:tcW w:w="8255" w:type="dxa"/>
          </w:tcPr>
          <w:p w:rsidR="00B8515A" w:rsidRDefault="00B8515A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 каждому случаю несобл</w:t>
            </w:r>
            <w:r w:rsidR="007030FE">
              <w:rPr>
                <w:rFonts w:ascii="Times New Roman" w:hAnsi="Times New Roman"/>
                <w:sz w:val="26"/>
                <w:szCs w:val="26"/>
              </w:rPr>
              <w:t xml:space="preserve">юдения ограничений, запретов и 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>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осуществление проверки в соответствии с нормативными правовыми актами Российской Федерации и применен</w:t>
            </w:r>
            <w:r w:rsidR="00825270">
              <w:rPr>
                <w:rFonts w:ascii="Times New Roman" w:hAnsi="Times New Roman"/>
                <w:sz w:val="26"/>
                <w:szCs w:val="26"/>
              </w:rPr>
              <w:t>ие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 xml:space="preserve"> соответствующих мер ответственности </w:t>
            </w:r>
          </w:p>
          <w:p w:rsidR="00B8515A" w:rsidRPr="00870A98" w:rsidRDefault="00B8515A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0" w:type="dxa"/>
          </w:tcPr>
          <w:p w:rsidR="00B8515A" w:rsidRPr="00870A98" w:rsidRDefault="00B8515A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B8515A" w:rsidRPr="00870A98" w:rsidRDefault="0035020A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020A"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proofErr w:type="spellStart"/>
            <w:r w:rsidRPr="0035020A">
              <w:rPr>
                <w:rFonts w:ascii="Times New Roman" w:hAnsi="Times New Roman"/>
                <w:sz w:val="26"/>
                <w:szCs w:val="26"/>
              </w:rPr>
              <w:t>А.С.Полилейко</w:t>
            </w:r>
            <w:proofErr w:type="spellEnd"/>
          </w:p>
        </w:tc>
      </w:tr>
      <w:tr w:rsidR="00B8515A" w:rsidRPr="00870A98" w:rsidTr="0053258C">
        <w:tc>
          <w:tcPr>
            <w:tcW w:w="1101" w:type="dxa"/>
          </w:tcPr>
          <w:p w:rsidR="00B8515A" w:rsidRPr="00870A98" w:rsidRDefault="00E45D4F" w:rsidP="00870A98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9177F8">
              <w:rPr>
                <w:rFonts w:ascii="Times New Roman" w:hAnsi="Times New Roman"/>
                <w:sz w:val="26"/>
                <w:szCs w:val="26"/>
              </w:rPr>
              <w:t>.11</w:t>
            </w:r>
          </w:p>
        </w:tc>
        <w:tc>
          <w:tcPr>
            <w:tcW w:w="8255" w:type="dxa"/>
          </w:tcPr>
          <w:p w:rsidR="00B8515A" w:rsidRPr="00870A98" w:rsidRDefault="00B8515A" w:rsidP="00870A98">
            <w:pPr>
              <w:widowControl w:val="0"/>
              <w:tabs>
                <w:tab w:val="left" w:pos="4992"/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Проведение в установленном порядке антикоррупционной экспертизы проектов муниципальных правовых актов, содержащих нормы права (количество выданных положительных и отрицательных заключений)</w:t>
            </w:r>
          </w:p>
        </w:tc>
        <w:tc>
          <w:tcPr>
            <w:tcW w:w="2580" w:type="dxa"/>
          </w:tcPr>
          <w:p w:rsidR="00B8515A" w:rsidRPr="00870A98" w:rsidRDefault="00B8515A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B8515A" w:rsidRDefault="00FC51E0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Большебейсугского сельского поселения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В.В.Погородний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FC51E0" w:rsidRDefault="00FC51E0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специалисты администрации</w:t>
            </w:r>
          </w:p>
          <w:p w:rsidR="00B8515A" w:rsidRPr="00870A98" w:rsidRDefault="00B8515A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515A" w:rsidRPr="00870A98" w:rsidTr="0053258C">
        <w:tc>
          <w:tcPr>
            <w:tcW w:w="1101" w:type="dxa"/>
          </w:tcPr>
          <w:p w:rsidR="00B8515A" w:rsidRPr="00870A98" w:rsidRDefault="00E45D4F" w:rsidP="00870A98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9177F8">
              <w:rPr>
                <w:rFonts w:ascii="Times New Roman" w:hAnsi="Times New Roman"/>
                <w:sz w:val="26"/>
                <w:szCs w:val="26"/>
              </w:rPr>
              <w:t>.12</w:t>
            </w:r>
          </w:p>
        </w:tc>
        <w:tc>
          <w:tcPr>
            <w:tcW w:w="8255" w:type="dxa"/>
          </w:tcPr>
          <w:p w:rsidR="00B8515A" w:rsidRPr="00870A98" w:rsidRDefault="00B8515A" w:rsidP="00870A98">
            <w:pPr>
              <w:widowControl w:val="0"/>
              <w:tabs>
                <w:tab w:val="left" w:pos="4992"/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 xml:space="preserve">Проведение в установленном порядке мониторингов </w:t>
            </w:r>
            <w:proofErr w:type="spellStart"/>
            <w:r w:rsidRPr="00870A98">
              <w:rPr>
                <w:rFonts w:ascii="Times New Roman" w:hAnsi="Times New Roman"/>
                <w:sz w:val="26"/>
                <w:szCs w:val="26"/>
              </w:rPr>
              <w:t>правоприменения</w:t>
            </w:r>
            <w:proofErr w:type="spellEnd"/>
            <w:r w:rsidRPr="00870A98">
              <w:rPr>
                <w:rFonts w:ascii="Times New Roman" w:hAnsi="Times New Roman"/>
                <w:sz w:val="26"/>
                <w:szCs w:val="26"/>
              </w:rPr>
              <w:t xml:space="preserve"> муниципальных нормативных правовых актов в целях реализации антикоррупционной политики и устранения </w:t>
            </w:r>
            <w:proofErr w:type="spellStart"/>
            <w:r w:rsidRPr="00870A98">
              <w:rPr>
                <w:rFonts w:ascii="Times New Roman" w:hAnsi="Times New Roman"/>
                <w:sz w:val="26"/>
                <w:szCs w:val="26"/>
              </w:rPr>
              <w:t>коррупциогенных</w:t>
            </w:r>
            <w:proofErr w:type="spellEnd"/>
            <w:r w:rsidRPr="00870A98">
              <w:rPr>
                <w:rFonts w:ascii="Times New Roman" w:hAnsi="Times New Roman"/>
                <w:sz w:val="26"/>
                <w:szCs w:val="26"/>
              </w:rPr>
              <w:t xml:space="preserve"> факторов</w:t>
            </w:r>
          </w:p>
        </w:tc>
        <w:tc>
          <w:tcPr>
            <w:tcW w:w="2580" w:type="dxa"/>
          </w:tcPr>
          <w:p w:rsidR="00B8515A" w:rsidRPr="00870A98" w:rsidRDefault="00B8515A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3402" w:type="dxa"/>
          </w:tcPr>
          <w:p w:rsidR="00B8515A" w:rsidRDefault="00FC51E0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Специалисты администрации</w:t>
            </w:r>
          </w:p>
          <w:p w:rsidR="00B8515A" w:rsidRPr="00870A98" w:rsidRDefault="00B8515A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515A" w:rsidRPr="00870A98" w:rsidTr="0053258C">
        <w:trPr>
          <w:trHeight w:val="1250"/>
        </w:trPr>
        <w:tc>
          <w:tcPr>
            <w:tcW w:w="1101" w:type="dxa"/>
          </w:tcPr>
          <w:p w:rsidR="00B8515A" w:rsidRPr="00870A98" w:rsidRDefault="00E45D4F" w:rsidP="00870A98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9177F8">
              <w:rPr>
                <w:rFonts w:ascii="Times New Roman" w:hAnsi="Times New Roman"/>
                <w:sz w:val="26"/>
                <w:szCs w:val="26"/>
              </w:rPr>
              <w:t>.13</w:t>
            </w:r>
          </w:p>
        </w:tc>
        <w:tc>
          <w:tcPr>
            <w:tcW w:w="8255" w:type="dxa"/>
          </w:tcPr>
          <w:p w:rsidR="00B8515A" w:rsidRPr="00870A98" w:rsidRDefault="00B8515A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Принятие (издание), изменение или призн</w:t>
            </w:r>
            <w:r w:rsidR="0053258C">
              <w:rPr>
                <w:rFonts w:ascii="Times New Roman" w:hAnsi="Times New Roman"/>
                <w:sz w:val="26"/>
                <w:szCs w:val="26"/>
              </w:rPr>
              <w:t xml:space="preserve">ание утратившими силу (отмена) 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 xml:space="preserve">муниципальных нормативных правовых актов, направленных на устранение нарушений, выявленных при мониторинге </w:t>
            </w:r>
            <w:proofErr w:type="spellStart"/>
            <w:r w:rsidRPr="00870A98">
              <w:rPr>
                <w:rFonts w:ascii="Times New Roman" w:hAnsi="Times New Roman"/>
                <w:sz w:val="26"/>
                <w:szCs w:val="26"/>
              </w:rPr>
              <w:t>право</w:t>
            </w:r>
            <w:r>
              <w:rPr>
                <w:rFonts w:ascii="Times New Roman" w:hAnsi="Times New Roman"/>
                <w:sz w:val="26"/>
                <w:szCs w:val="26"/>
              </w:rPr>
              <w:t>приме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>нения</w:t>
            </w:r>
            <w:proofErr w:type="spellEnd"/>
          </w:p>
        </w:tc>
        <w:tc>
          <w:tcPr>
            <w:tcW w:w="2580" w:type="dxa"/>
          </w:tcPr>
          <w:p w:rsidR="00B8515A" w:rsidRPr="00870A98" w:rsidRDefault="00C262C2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B8515A" w:rsidRDefault="00FC51E0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Специалисты администрации</w:t>
            </w:r>
          </w:p>
          <w:p w:rsidR="00B8515A" w:rsidRPr="00870A98" w:rsidRDefault="00B8515A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77F8" w:rsidRPr="00870A98" w:rsidTr="0053258C">
        <w:trPr>
          <w:trHeight w:val="305"/>
        </w:trPr>
        <w:tc>
          <w:tcPr>
            <w:tcW w:w="1101" w:type="dxa"/>
          </w:tcPr>
          <w:p w:rsidR="009177F8" w:rsidRPr="00870A98" w:rsidRDefault="00E45D4F" w:rsidP="00870A98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2.14</w:t>
            </w:r>
          </w:p>
        </w:tc>
        <w:tc>
          <w:tcPr>
            <w:tcW w:w="8255" w:type="dxa"/>
          </w:tcPr>
          <w:p w:rsidR="00C262C2" w:rsidRPr="00870A98" w:rsidRDefault="009177F8" w:rsidP="007E6F1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 xml:space="preserve">Обеспечение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</w:t>
            </w:r>
            <w:r w:rsidR="007E6F18">
              <w:rPr>
                <w:rFonts w:ascii="Times New Roman" w:hAnsi="Times New Roman"/>
                <w:sz w:val="26"/>
                <w:szCs w:val="26"/>
              </w:rPr>
              <w:t>Большебейсугского сельского поселения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 xml:space="preserve"> Брюховецкого района, подведомственных организаций и их должностных лиц </w:t>
            </w:r>
          </w:p>
        </w:tc>
        <w:tc>
          <w:tcPr>
            <w:tcW w:w="2580" w:type="dxa"/>
          </w:tcPr>
          <w:p w:rsidR="009177F8" w:rsidRPr="00870A98" w:rsidRDefault="009177F8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9177F8" w:rsidRPr="00870A98" w:rsidRDefault="00FC51E0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Большебейсугского сельского поселения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В.В.Погородний</w:t>
            </w:r>
            <w:proofErr w:type="spellEnd"/>
          </w:p>
        </w:tc>
      </w:tr>
      <w:tr w:rsidR="009177F8" w:rsidRPr="00870A98" w:rsidTr="0053258C">
        <w:tc>
          <w:tcPr>
            <w:tcW w:w="1101" w:type="dxa"/>
          </w:tcPr>
          <w:p w:rsidR="009177F8" w:rsidRPr="00870A98" w:rsidRDefault="00E45D4F" w:rsidP="00870A98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2.14</w:t>
            </w:r>
            <w:r w:rsidR="009177F8" w:rsidRPr="00870A98">
              <w:rPr>
                <w:rFonts w:ascii="Times New Roman" w:hAnsi="Times New Roman"/>
                <w:sz w:val="26"/>
                <w:szCs w:val="26"/>
              </w:rPr>
              <w:t>.1</w:t>
            </w:r>
          </w:p>
        </w:tc>
        <w:tc>
          <w:tcPr>
            <w:tcW w:w="8255" w:type="dxa"/>
          </w:tcPr>
          <w:p w:rsidR="009177F8" w:rsidRDefault="009177F8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Принятие мер, направленных на предупреждение нарушений, влеку</w:t>
            </w:r>
            <w:r w:rsidR="00FC51E0">
              <w:rPr>
                <w:rFonts w:ascii="Times New Roman" w:hAnsi="Times New Roman"/>
                <w:sz w:val="26"/>
                <w:szCs w:val="26"/>
              </w:rPr>
              <w:t xml:space="preserve">щих признание 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 xml:space="preserve">незаконными решений и действий (бездействия) органов местного самоуправления </w:t>
            </w:r>
            <w:r w:rsidR="00430A2B">
              <w:rPr>
                <w:rFonts w:ascii="Times New Roman" w:hAnsi="Times New Roman"/>
                <w:sz w:val="26"/>
                <w:szCs w:val="26"/>
              </w:rPr>
              <w:t>Большебейсугского сельского поселения Брюховецкого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 w:rsidR="00430A2B">
              <w:rPr>
                <w:rFonts w:ascii="Times New Roman" w:hAnsi="Times New Roman"/>
                <w:sz w:val="26"/>
                <w:szCs w:val="26"/>
              </w:rPr>
              <w:t>а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 xml:space="preserve">, подведомственных организаций и их должностных лиц </w:t>
            </w:r>
          </w:p>
          <w:p w:rsidR="008E26C6" w:rsidRPr="00870A98" w:rsidRDefault="008E26C6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0" w:type="dxa"/>
          </w:tcPr>
          <w:p w:rsidR="009177F8" w:rsidRPr="00870A98" w:rsidRDefault="009177F8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9177F8" w:rsidRPr="00870A98" w:rsidRDefault="00FC51E0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Большебейсугского сельского поселения, руководители подведомственных организаций</w:t>
            </w:r>
          </w:p>
        </w:tc>
      </w:tr>
      <w:tr w:rsidR="009177F8" w:rsidRPr="00870A98" w:rsidTr="0053258C">
        <w:tc>
          <w:tcPr>
            <w:tcW w:w="1101" w:type="dxa"/>
          </w:tcPr>
          <w:p w:rsidR="009177F8" w:rsidRPr="00870A98" w:rsidRDefault="00E45D4F" w:rsidP="00870A98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2.14</w:t>
            </w:r>
            <w:r w:rsidR="009177F8" w:rsidRPr="00870A98">
              <w:rPr>
                <w:rFonts w:ascii="Times New Roman" w:hAnsi="Times New Roman"/>
                <w:sz w:val="26"/>
                <w:szCs w:val="26"/>
              </w:rPr>
              <w:t>.2</w:t>
            </w:r>
          </w:p>
        </w:tc>
        <w:tc>
          <w:tcPr>
            <w:tcW w:w="8255" w:type="dxa"/>
          </w:tcPr>
          <w:p w:rsidR="009177F8" w:rsidRPr="00870A98" w:rsidRDefault="009177F8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В установленном законодательством порядке,</w:t>
            </w:r>
            <w:r w:rsidR="00825270">
              <w:rPr>
                <w:rFonts w:ascii="Times New Roman" w:hAnsi="Times New Roman"/>
                <w:sz w:val="26"/>
                <w:szCs w:val="26"/>
              </w:rPr>
              <w:t xml:space="preserve"> принятие мер ответственности, 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 xml:space="preserve">в отношении должностных лиц, действия (бездействия) </w:t>
            </w:r>
            <w:r w:rsidR="00825270">
              <w:rPr>
                <w:rFonts w:ascii="Times New Roman" w:hAnsi="Times New Roman"/>
                <w:sz w:val="26"/>
                <w:szCs w:val="26"/>
              </w:rPr>
              <w:t xml:space="preserve">которых признаны решением суда 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>незаконными</w:t>
            </w:r>
          </w:p>
        </w:tc>
        <w:tc>
          <w:tcPr>
            <w:tcW w:w="2580" w:type="dxa"/>
          </w:tcPr>
          <w:p w:rsidR="009177F8" w:rsidRPr="00870A98" w:rsidRDefault="009177F8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9177F8" w:rsidRDefault="00FC51E0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Большебейсугского сельского поселения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В.В.Погородний</w:t>
            </w:r>
            <w:proofErr w:type="spellEnd"/>
          </w:p>
          <w:p w:rsidR="009177F8" w:rsidRPr="00870A98" w:rsidRDefault="009177F8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77F8" w:rsidRPr="00870A98" w:rsidTr="0053258C">
        <w:trPr>
          <w:trHeight w:val="1200"/>
        </w:trPr>
        <w:tc>
          <w:tcPr>
            <w:tcW w:w="1101" w:type="dxa"/>
          </w:tcPr>
          <w:p w:rsidR="009177F8" w:rsidRPr="00870A98" w:rsidRDefault="00E45D4F" w:rsidP="00870A98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2.14</w:t>
            </w:r>
            <w:r w:rsidR="009177F8" w:rsidRPr="00870A98">
              <w:rPr>
                <w:rFonts w:ascii="Times New Roman" w:hAnsi="Times New Roman"/>
                <w:sz w:val="26"/>
                <w:szCs w:val="26"/>
              </w:rPr>
              <w:t>.3</w:t>
            </w:r>
          </w:p>
        </w:tc>
        <w:tc>
          <w:tcPr>
            <w:tcW w:w="8255" w:type="dxa"/>
          </w:tcPr>
          <w:p w:rsidR="009177F8" w:rsidRPr="00870A98" w:rsidRDefault="009177F8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Принятие мер, направленных на устранение после</w:t>
            </w:r>
            <w:r w:rsidR="00825270">
              <w:rPr>
                <w:rFonts w:ascii="Times New Roman" w:hAnsi="Times New Roman"/>
                <w:sz w:val="26"/>
                <w:szCs w:val="26"/>
              </w:rPr>
              <w:t xml:space="preserve">дствий, наступивших вследствие 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>принятия ненормативного правового акта</w:t>
            </w:r>
          </w:p>
        </w:tc>
        <w:tc>
          <w:tcPr>
            <w:tcW w:w="2580" w:type="dxa"/>
          </w:tcPr>
          <w:p w:rsidR="009177F8" w:rsidRPr="00870A98" w:rsidRDefault="009177F8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9177F8" w:rsidRPr="00870A98" w:rsidRDefault="00FC51E0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Большебейсугского сельского поселения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В.В.Погородний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специалисты администрации</w:t>
            </w:r>
          </w:p>
        </w:tc>
      </w:tr>
      <w:tr w:rsidR="009177F8" w:rsidRPr="00870A98" w:rsidTr="0053258C">
        <w:trPr>
          <w:trHeight w:val="285"/>
        </w:trPr>
        <w:tc>
          <w:tcPr>
            <w:tcW w:w="1101" w:type="dxa"/>
          </w:tcPr>
          <w:p w:rsidR="009177F8" w:rsidRDefault="00E45D4F" w:rsidP="00870A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9177F8">
              <w:rPr>
                <w:rFonts w:ascii="Times New Roman" w:hAnsi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9177F8">
              <w:rPr>
                <w:rFonts w:ascii="Times New Roman" w:hAnsi="Times New Roman"/>
                <w:sz w:val="26"/>
                <w:szCs w:val="26"/>
              </w:rPr>
              <w:t>.4</w:t>
            </w:r>
          </w:p>
        </w:tc>
        <w:tc>
          <w:tcPr>
            <w:tcW w:w="8255" w:type="dxa"/>
          </w:tcPr>
          <w:p w:rsidR="009177F8" w:rsidRDefault="009177F8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B5ABB">
              <w:rPr>
                <w:rFonts w:ascii="Times New Roman" w:hAnsi="Times New Roman"/>
                <w:sz w:val="26"/>
                <w:szCs w:val="26"/>
              </w:rPr>
              <w:t>Предупреждение и пресечение незаконной передачи должностному лицу заказчика денежных средств, получаемых поставщиком (подрядчиком, исполнителем) в связи с исполнением муниципального контракта, за «предоставление» права заключения такого контракта (откатов)</w:t>
            </w:r>
          </w:p>
          <w:p w:rsidR="008E26C6" w:rsidRPr="007B5ABB" w:rsidRDefault="008E26C6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0" w:type="dxa"/>
          </w:tcPr>
          <w:p w:rsidR="009177F8" w:rsidRPr="007B5ABB" w:rsidRDefault="009177F8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B5ABB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9177F8" w:rsidRDefault="00FC51E0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</w:t>
            </w:r>
            <w:r w:rsidR="00566409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категории </w:t>
            </w:r>
          </w:p>
          <w:p w:rsidR="00FC51E0" w:rsidRPr="007B5ABB" w:rsidRDefault="00FC51E0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С.А.Ещенко</w:t>
            </w:r>
            <w:proofErr w:type="spellEnd"/>
          </w:p>
        </w:tc>
      </w:tr>
      <w:tr w:rsidR="009177F8" w:rsidRPr="00870A98" w:rsidTr="0053258C">
        <w:tc>
          <w:tcPr>
            <w:tcW w:w="15338" w:type="dxa"/>
            <w:gridSpan w:val="4"/>
          </w:tcPr>
          <w:p w:rsidR="009177F8" w:rsidRDefault="009177F8" w:rsidP="00870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177F8" w:rsidRDefault="00E45D4F" w:rsidP="00870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9177F8" w:rsidRPr="00870A98">
              <w:rPr>
                <w:rFonts w:ascii="Times New Roman" w:hAnsi="Times New Roman"/>
                <w:sz w:val="26"/>
                <w:szCs w:val="26"/>
              </w:rPr>
              <w:t xml:space="preserve">. Совершенствование взаимодействия органов местного самоуправления со </w:t>
            </w:r>
            <w:r w:rsidR="009177F8" w:rsidRPr="00870A98">
              <w:rPr>
                <w:rFonts w:ascii="Times New Roman" w:hAnsi="Times New Roman"/>
                <w:sz w:val="26"/>
                <w:szCs w:val="26"/>
              </w:rPr>
              <w:br/>
              <w:t xml:space="preserve">средствами массовой информации, населением и институтами гражданского </w:t>
            </w:r>
            <w:r w:rsidR="009177F8" w:rsidRPr="00870A98">
              <w:rPr>
                <w:rFonts w:ascii="Times New Roman" w:hAnsi="Times New Roman"/>
                <w:sz w:val="26"/>
                <w:szCs w:val="26"/>
              </w:rPr>
              <w:br/>
              <w:t>общества в вопросах противодействия коррупции</w:t>
            </w:r>
          </w:p>
          <w:p w:rsidR="009177F8" w:rsidRPr="00870A98" w:rsidRDefault="009177F8" w:rsidP="00870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77F8" w:rsidRPr="00870A98" w:rsidTr="0053258C">
        <w:trPr>
          <w:trHeight w:val="3165"/>
        </w:trPr>
        <w:tc>
          <w:tcPr>
            <w:tcW w:w="1101" w:type="dxa"/>
          </w:tcPr>
          <w:p w:rsidR="009177F8" w:rsidRPr="00870A98" w:rsidRDefault="00E45D4F" w:rsidP="00870A98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  <w:r w:rsidR="009177F8" w:rsidRPr="00870A98">
              <w:rPr>
                <w:rFonts w:ascii="Times New Roman" w:hAnsi="Times New Roman"/>
                <w:sz w:val="26"/>
                <w:szCs w:val="26"/>
              </w:rPr>
              <w:t>.1</w:t>
            </w:r>
          </w:p>
        </w:tc>
        <w:tc>
          <w:tcPr>
            <w:tcW w:w="8255" w:type="dxa"/>
          </w:tcPr>
          <w:p w:rsidR="009177F8" w:rsidRDefault="009177F8" w:rsidP="006722C7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Обеспечение возможности оперативного представления гражданами и организациями информации о фактах коррупции в </w:t>
            </w:r>
            <w:r w:rsidR="00430A2B">
              <w:rPr>
                <w:rFonts w:ascii="Times New Roman" w:hAnsi="Times New Roman"/>
                <w:sz w:val="26"/>
                <w:szCs w:val="26"/>
              </w:rPr>
              <w:t>Большебейсугском сельском поселении Брюховецкого района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или нарушениях муниципальными служащими и работниками требований к служебному (должностному) поведению посредствам:</w:t>
            </w:r>
          </w:p>
          <w:p w:rsidR="009177F8" w:rsidRDefault="009177F8" w:rsidP="006722C7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функционирования телефона «горячей линии» </w:t>
            </w:r>
            <w:r w:rsidR="00430A2B">
              <w:rPr>
                <w:rFonts w:ascii="Times New Roman" w:hAnsi="Times New Roman"/>
                <w:sz w:val="26"/>
                <w:szCs w:val="26"/>
              </w:rPr>
              <w:t>администрации Большебейсугского сельского поселения Брюховецкого района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вопросам противодействия коррупции;</w:t>
            </w:r>
          </w:p>
          <w:p w:rsidR="009177F8" w:rsidRPr="00870A98" w:rsidRDefault="009177F8" w:rsidP="006722C7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осуществления анализа сообщений граждан и организаций о фактах коррупции</w:t>
            </w:r>
          </w:p>
        </w:tc>
        <w:tc>
          <w:tcPr>
            <w:tcW w:w="2580" w:type="dxa"/>
          </w:tcPr>
          <w:p w:rsidR="009177F8" w:rsidRPr="00870A98" w:rsidRDefault="00C262C2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9177F8" w:rsidRPr="00870A98" w:rsidRDefault="0035020A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020A"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proofErr w:type="spellStart"/>
            <w:r w:rsidRPr="0035020A">
              <w:rPr>
                <w:rFonts w:ascii="Times New Roman" w:hAnsi="Times New Roman"/>
                <w:sz w:val="26"/>
                <w:szCs w:val="26"/>
              </w:rPr>
              <w:t>А.С.Полилейко</w:t>
            </w:r>
            <w:proofErr w:type="spellEnd"/>
          </w:p>
        </w:tc>
      </w:tr>
      <w:tr w:rsidR="009177F8" w:rsidRPr="00870A98" w:rsidTr="0053258C">
        <w:tc>
          <w:tcPr>
            <w:tcW w:w="1101" w:type="dxa"/>
          </w:tcPr>
          <w:p w:rsidR="009177F8" w:rsidRPr="00870A98" w:rsidRDefault="00E45D4F" w:rsidP="00870A98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3.2</w:t>
            </w:r>
          </w:p>
        </w:tc>
        <w:tc>
          <w:tcPr>
            <w:tcW w:w="8255" w:type="dxa"/>
          </w:tcPr>
          <w:p w:rsidR="009177F8" w:rsidRDefault="007E6F18" w:rsidP="007E6F1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Размещение на сайте администрации Большебейсугского сельского</w:t>
            </w:r>
            <w:r w:rsidR="0035020A">
              <w:rPr>
                <w:rFonts w:ascii="Times New Roman" w:hAnsi="Times New Roman"/>
                <w:sz w:val="26"/>
                <w:szCs w:val="26"/>
              </w:rPr>
              <w:t xml:space="preserve"> поселения Брюховецкого района </w:t>
            </w:r>
            <w:r w:rsidR="009177F8" w:rsidRPr="00870A98">
              <w:rPr>
                <w:rFonts w:ascii="Times New Roman" w:hAnsi="Times New Roman"/>
                <w:sz w:val="26"/>
                <w:szCs w:val="26"/>
              </w:rPr>
              <w:t xml:space="preserve">муниципальных правовых актов и их проектов, направленных на противодействие коррупции (количество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размещенных </w:t>
            </w:r>
            <w:r w:rsidR="009177F8" w:rsidRPr="00870A98">
              <w:rPr>
                <w:rFonts w:ascii="Times New Roman" w:hAnsi="Times New Roman"/>
                <w:sz w:val="26"/>
                <w:szCs w:val="26"/>
              </w:rPr>
              <w:t>муниципальных правовых актов и их проектов)</w:t>
            </w:r>
          </w:p>
          <w:p w:rsidR="00C262C2" w:rsidRPr="00870A98" w:rsidRDefault="00C262C2" w:rsidP="007E6F1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0" w:type="dxa"/>
          </w:tcPr>
          <w:p w:rsidR="009177F8" w:rsidRPr="00870A98" w:rsidRDefault="009177F8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9177F8" w:rsidRPr="00870A98" w:rsidRDefault="00FC51E0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Специалисты администрации</w:t>
            </w:r>
          </w:p>
        </w:tc>
      </w:tr>
      <w:tr w:rsidR="009177F8" w:rsidRPr="00870A98" w:rsidTr="0053258C">
        <w:tc>
          <w:tcPr>
            <w:tcW w:w="1101" w:type="dxa"/>
          </w:tcPr>
          <w:p w:rsidR="009177F8" w:rsidRPr="00870A98" w:rsidRDefault="00E45D4F" w:rsidP="00E45D4F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9177F8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255" w:type="dxa"/>
          </w:tcPr>
          <w:p w:rsidR="009177F8" w:rsidRDefault="009177F8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 xml:space="preserve">Организация органами местного самоуправления </w:t>
            </w:r>
            <w:r w:rsidR="007E6F18">
              <w:rPr>
                <w:rFonts w:ascii="Times New Roman" w:hAnsi="Times New Roman"/>
                <w:sz w:val="26"/>
                <w:szCs w:val="26"/>
              </w:rPr>
              <w:t>Большебейсугского сельского поселения Брюховецкого района совещаний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 xml:space="preserve"> по вопросам противодействия коррупции (количество мероприятий)</w:t>
            </w:r>
          </w:p>
          <w:p w:rsidR="009177F8" w:rsidRPr="00870A98" w:rsidRDefault="009177F8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0" w:type="dxa"/>
          </w:tcPr>
          <w:p w:rsidR="009177F8" w:rsidRPr="00870A98" w:rsidRDefault="009177F8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9177F8" w:rsidRPr="00870A98" w:rsidRDefault="0035020A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020A"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proofErr w:type="spellStart"/>
            <w:r w:rsidRPr="0035020A">
              <w:rPr>
                <w:rFonts w:ascii="Times New Roman" w:hAnsi="Times New Roman"/>
                <w:sz w:val="26"/>
                <w:szCs w:val="26"/>
              </w:rPr>
              <w:t>А.С.Полилейко</w:t>
            </w:r>
            <w:proofErr w:type="spellEnd"/>
          </w:p>
        </w:tc>
      </w:tr>
      <w:tr w:rsidR="009177F8" w:rsidRPr="00870A98" w:rsidTr="0053258C">
        <w:trPr>
          <w:trHeight w:val="2015"/>
        </w:trPr>
        <w:tc>
          <w:tcPr>
            <w:tcW w:w="1101" w:type="dxa"/>
          </w:tcPr>
          <w:p w:rsidR="009177F8" w:rsidRPr="00870A98" w:rsidRDefault="00E45D4F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3.4</w:t>
            </w:r>
          </w:p>
        </w:tc>
        <w:tc>
          <w:tcPr>
            <w:tcW w:w="8255" w:type="dxa"/>
          </w:tcPr>
          <w:p w:rsidR="009177F8" w:rsidRDefault="009177F8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Активизация работы по формированию у служащих отрицательного отношения к коррупции с привлечением для этого общественных объединений, уставной задачей которых является участие в противодействии коррупции, и других институтов гражданского общества. Предание гласности каждого установленного в соответствующем органе факта коррупции</w:t>
            </w:r>
          </w:p>
          <w:p w:rsidR="00C262C2" w:rsidRDefault="00C262C2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262C2" w:rsidRPr="00870A98" w:rsidRDefault="00C262C2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0" w:type="dxa"/>
          </w:tcPr>
          <w:p w:rsidR="009177F8" w:rsidRPr="00870A98" w:rsidRDefault="009177F8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35020A" w:rsidRDefault="00C262C2" w:rsidP="00C262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Большебейсугского сельского поселения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В.В.Погородний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специалист </w:t>
            </w:r>
          </w:p>
          <w:p w:rsidR="009177F8" w:rsidRPr="00870A98" w:rsidRDefault="0035020A" w:rsidP="00C262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020A"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proofErr w:type="spellStart"/>
            <w:r w:rsidRPr="0035020A">
              <w:rPr>
                <w:rFonts w:ascii="Times New Roman" w:hAnsi="Times New Roman"/>
                <w:sz w:val="26"/>
                <w:szCs w:val="26"/>
              </w:rPr>
              <w:t>А.С.Полилейко</w:t>
            </w:r>
            <w:proofErr w:type="spellEnd"/>
          </w:p>
        </w:tc>
      </w:tr>
      <w:tr w:rsidR="009177F8" w:rsidRPr="00870A98" w:rsidTr="0053258C">
        <w:trPr>
          <w:trHeight w:val="315"/>
        </w:trPr>
        <w:tc>
          <w:tcPr>
            <w:tcW w:w="1101" w:type="dxa"/>
          </w:tcPr>
          <w:p w:rsidR="009177F8" w:rsidRPr="00870A98" w:rsidRDefault="00E45D4F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3.5</w:t>
            </w:r>
          </w:p>
        </w:tc>
        <w:tc>
          <w:tcPr>
            <w:tcW w:w="8255" w:type="dxa"/>
          </w:tcPr>
          <w:p w:rsidR="009177F8" w:rsidRDefault="009177F8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Сбор ин</w:t>
            </w:r>
            <w:r w:rsidR="007E6F18">
              <w:rPr>
                <w:rFonts w:ascii="Times New Roman" w:hAnsi="Times New Roman"/>
                <w:sz w:val="26"/>
                <w:szCs w:val="26"/>
              </w:rPr>
              <w:t xml:space="preserve">формации о финансовом состоянии муниципального унитарного </w:t>
            </w:r>
            <w:r w:rsidR="007E6F18">
              <w:rPr>
                <w:rFonts w:ascii="Times New Roman" w:hAnsi="Times New Roman"/>
                <w:sz w:val="26"/>
                <w:szCs w:val="26"/>
              </w:rPr>
              <w:lastRenderedPageBreak/>
              <w:t>предприятия «Коммунальник»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>, анализ причин высокой кредиторской задолженности, проведение «круглых столов» с руководителями других организаций</w:t>
            </w:r>
          </w:p>
          <w:p w:rsidR="009177F8" w:rsidRPr="00870A98" w:rsidRDefault="009177F8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0" w:type="dxa"/>
          </w:tcPr>
          <w:p w:rsidR="009177F8" w:rsidRPr="00870A98" w:rsidRDefault="009177F8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3402" w:type="dxa"/>
          </w:tcPr>
          <w:p w:rsidR="009177F8" w:rsidRPr="00870A98" w:rsidRDefault="00C262C2" w:rsidP="00C262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Большебейсугского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В.В.Погородний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специалист 1 категории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Г.А.Каушан</w:t>
            </w:r>
            <w:proofErr w:type="spellEnd"/>
          </w:p>
        </w:tc>
      </w:tr>
    </w:tbl>
    <w:p w:rsidR="003B650F" w:rsidRDefault="003B650F" w:rsidP="00870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50F" w:rsidRDefault="003B650F" w:rsidP="00870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D4F" w:rsidRDefault="00E45D4F" w:rsidP="00870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D4F" w:rsidRDefault="00E45D4F" w:rsidP="00870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Большебейсугского сельского </w:t>
      </w:r>
    </w:p>
    <w:p w:rsidR="00870A98" w:rsidRPr="00870A98" w:rsidRDefault="00E45D4F" w:rsidP="00870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Брюховецкого района                                                                            </w:t>
      </w:r>
      <w:r w:rsidR="0035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В.В.Погородний</w:t>
      </w:r>
      <w:proofErr w:type="spellEnd"/>
    </w:p>
    <w:sectPr w:rsidR="00870A98" w:rsidRPr="00870A98" w:rsidSect="008D7E05">
      <w:pgSz w:w="16800" w:h="11900" w:orient="landscape"/>
      <w:pgMar w:top="753" w:right="284" w:bottom="560" w:left="567" w:header="170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7AA" w:rsidRDefault="00BC57AA" w:rsidP="005A6BFE">
      <w:pPr>
        <w:spacing w:after="0" w:line="240" w:lineRule="auto"/>
      </w:pPr>
      <w:r>
        <w:separator/>
      </w:r>
    </w:p>
  </w:endnote>
  <w:endnote w:type="continuationSeparator" w:id="0">
    <w:p w:rsidR="00BC57AA" w:rsidRDefault="00BC57AA" w:rsidP="005A6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7AA" w:rsidRDefault="00BC57AA" w:rsidP="005A6BFE">
      <w:pPr>
        <w:spacing w:after="0" w:line="240" w:lineRule="auto"/>
      </w:pPr>
      <w:r>
        <w:separator/>
      </w:r>
    </w:p>
  </w:footnote>
  <w:footnote w:type="continuationSeparator" w:id="0">
    <w:p w:rsidR="00BC57AA" w:rsidRDefault="00BC57AA" w:rsidP="005A6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2C4" w:rsidRPr="00EB154E" w:rsidRDefault="00BC57AA" w:rsidP="00EB154E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880889"/>
    <w:multiLevelType w:val="hybridMultilevel"/>
    <w:tmpl w:val="E0CEB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20F"/>
    <w:rsid w:val="0002270F"/>
    <w:rsid w:val="00046AED"/>
    <w:rsid w:val="00053ADD"/>
    <w:rsid w:val="0006043D"/>
    <w:rsid w:val="000C03EC"/>
    <w:rsid w:val="000C1AAF"/>
    <w:rsid w:val="000D3F9C"/>
    <w:rsid w:val="000F7998"/>
    <w:rsid w:val="00102896"/>
    <w:rsid w:val="00120260"/>
    <w:rsid w:val="001706F2"/>
    <w:rsid w:val="001D2254"/>
    <w:rsid w:val="001D7CCC"/>
    <w:rsid w:val="002332EE"/>
    <w:rsid w:val="002346F2"/>
    <w:rsid w:val="00234983"/>
    <w:rsid w:val="002405FA"/>
    <w:rsid w:val="00264E82"/>
    <w:rsid w:val="0027059D"/>
    <w:rsid w:val="00271000"/>
    <w:rsid w:val="002A717C"/>
    <w:rsid w:val="00305002"/>
    <w:rsid w:val="0035020A"/>
    <w:rsid w:val="00362545"/>
    <w:rsid w:val="00383525"/>
    <w:rsid w:val="0038380A"/>
    <w:rsid w:val="003858E7"/>
    <w:rsid w:val="003A0C7F"/>
    <w:rsid w:val="003A7C3E"/>
    <w:rsid w:val="003B650F"/>
    <w:rsid w:val="003C3245"/>
    <w:rsid w:val="003D4DDC"/>
    <w:rsid w:val="003E5F0A"/>
    <w:rsid w:val="003F1F8A"/>
    <w:rsid w:val="00430A2B"/>
    <w:rsid w:val="00451E22"/>
    <w:rsid w:val="00456798"/>
    <w:rsid w:val="004567C7"/>
    <w:rsid w:val="004A2F69"/>
    <w:rsid w:val="004B5E36"/>
    <w:rsid w:val="0053258C"/>
    <w:rsid w:val="00540863"/>
    <w:rsid w:val="00544A2D"/>
    <w:rsid w:val="005513D7"/>
    <w:rsid w:val="00566409"/>
    <w:rsid w:val="0057520F"/>
    <w:rsid w:val="005A6BFE"/>
    <w:rsid w:val="005E0962"/>
    <w:rsid w:val="005E09BB"/>
    <w:rsid w:val="005F73E4"/>
    <w:rsid w:val="006048F9"/>
    <w:rsid w:val="00607E43"/>
    <w:rsid w:val="00633834"/>
    <w:rsid w:val="00635167"/>
    <w:rsid w:val="006477E6"/>
    <w:rsid w:val="006722C7"/>
    <w:rsid w:val="00692844"/>
    <w:rsid w:val="00694B40"/>
    <w:rsid w:val="006B3D7B"/>
    <w:rsid w:val="006F5589"/>
    <w:rsid w:val="007030FE"/>
    <w:rsid w:val="00770E6B"/>
    <w:rsid w:val="00784DF7"/>
    <w:rsid w:val="00785C95"/>
    <w:rsid w:val="00795206"/>
    <w:rsid w:val="007B5ABB"/>
    <w:rsid w:val="007C219B"/>
    <w:rsid w:val="007E6F18"/>
    <w:rsid w:val="007F3EF1"/>
    <w:rsid w:val="00825270"/>
    <w:rsid w:val="00863E9B"/>
    <w:rsid w:val="00870A98"/>
    <w:rsid w:val="0087498F"/>
    <w:rsid w:val="008826C7"/>
    <w:rsid w:val="00894003"/>
    <w:rsid w:val="008A19F1"/>
    <w:rsid w:val="008B1885"/>
    <w:rsid w:val="008D7E05"/>
    <w:rsid w:val="008E26C6"/>
    <w:rsid w:val="008E6796"/>
    <w:rsid w:val="008F34A4"/>
    <w:rsid w:val="009001A2"/>
    <w:rsid w:val="009177F8"/>
    <w:rsid w:val="00923091"/>
    <w:rsid w:val="0099550F"/>
    <w:rsid w:val="009A0D77"/>
    <w:rsid w:val="009C2F5B"/>
    <w:rsid w:val="00A059DB"/>
    <w:rsid w:val="00A10839"/>
    <w:rsid w:val="00A31465"/>
    <w:rsid w:val="00A436A0"/>
    <w:rsid w:val="00A520B5"/>
    <w:rsid w:val="00A63A2D"/>
    <w:rsid w:val="00A679D0"/>
    <w:rsid w:val="00AB62F8"/>
    <w:rsid w:val="00AB7993"/>
    <w:rsid w:val="00B06A95"/>
    <w:rsid w:val="00B111DA"/>
    <w:rsid w:val="00B2285F"/>
    <w:rsid w:val="00B235C5"/>
    <w:rsid w:val="00B44A1C"/>
    <w:rsid w:val="00B72327"/>
    <w:rsid w:val="00B758B5"/>
    <w:rsid w:val="00B8515A"/>
    <w:rsid w:val="00BC2A81"/>
    <w:rsid w:val="00BC57AA"/>
    <w:rsid w:val="00BF2CE0"/>
    <w:rsid w:val="00C262C2"/>
    <w:rsid w:val="00C41CBF"/>
    <w:rsid w:val="00C653E1"/>
    <w:rsid w:val="00C6765D"/>
    <w:rsid w:val="00C73F6A"/>
    <w:rsid w:val="00C93129"/>
    <w:rsid w:val="00CD198E"/>
    <w:rsid w:val="00D02D32"/>
    <w:rsid w:val="00D4089C"/>
    <w:rsid w:val="00D67ACB"/>
    <w:rsid w:val="00D7338F"/>
    <w:rsid w:val="00D8399A"/>
    <w:rsid w:val="00DE51F1"/>
    <w:rsid w:val="00E45D4F"/>
    <w:rsid w:val="00E50EE8"/>
    <w:rsid w:val="00E632A8"/>
    <w:rsid w:val="00E67658"/>
    <w:rsid w:val="00E73195"/>
    <w:rsid w:val="00EB154E"/>
    <w:rsid w:val="00EB643A"/>
    <w:rsid w:val="00F34532"/>
    <w:rsid w:val="00F44D6F"/>
    <w:rsid w:val="00F65831"/>
    <w:rsid w:val="00F6789F"/>
    <w:rsid w:val="00F83AAC"/>
    <w:rsid w:val="00FA19ED"/>
    <w:rsid w:val="00FB6945"/>
    <w:rsid w:val="00FC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489A59-39A7-41E1-8A8C-10E44DF5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0A98"/>
  </w:style>
  <w:style w:type="paragraph" w:styleId="a5">
    <w:name w:val="footer"/>
    <w:basedOn w:val="a"/>
    <w:link w:val="a6"/>
    <w:uiPriority w:val="99"/>
    <w:unhideWhenUsed/>
    <w:rsid w:val="00870A9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70A98"/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59"/>
    <w:rsid w:val="00870A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70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D4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DDC"/>
    <w:rPr>
      <w:rFonts w:ascii="Tahoma" w:hAnsi="Tahoma" w:cs="Tahoma"/>
      <w:sz w:val="16"/>
      <w:szCs w:val="16"/>
    </w:rPr>
  </w:style>
  <w:style w:type="paragraph" w:customStyle="1" w:styleId="FR1">
    <w:name w:val="FR1"/>
    <w:rsid w:val="00F44D6F"/>
    <w:pPr>
      <w:widowControl w:val="0"/>
      <w:suppressAutoHyphens/>
      <w:autoSpaceDE w:val="0"/>
      <w:spacing w:before="240" w:after="0" w:line="300" w:lineRule="auto"/>
      <w:ind w:right="400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a">
    <w:name w:val="Прижатый влево"/>
    <w:basedOn w:val="a"/>
    <w:next w:val="a"/>
    <w:uiPriority w:val="99"/>
    <w:rsid w:val="009177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7F3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3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9CB38-0C8F-4EB3-8C11-BC4654A80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А. Николенко</dc:creator>
  <cp:keywords/>
  <dc:description/>
  <cp:lastModifiedBy>B50</cp:lastModifiedBy>
  <cp:revision>7</cp:revision>
  <cp:lastPrinted>2021-02-01T07:28:00Z</cp:lastPrinted>
  <dcterms:created xsi:type="dcterms:W3CDTF">2021-02-01T07:16:00Z</dcterms:created>
  <dcterms:modified xsi:type="dcterms:W3CDTF">2021-02-01T11:19:00Z</dcterms:modified>
</cp:coreProperties>
</file>